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096BA96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096BA96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0912DFBD" w14:textId="247C649C" w:rsidR="005669C7" w:rsidRPr="00640B56" w:rsidRDefault="716681EB" w:rsidP="096BA966">
            <w:pPr>
              <w:spacing w:after="0" w:line="240" w:lineRule="auto"/>
              <w:textAlignment w:val="baseline"/>
              <w:rPr>
                <w:rFonts w:ascii="Calibri" w:eastAsia="Calibri" w:hAnsi="Calibri" w:cs="Calibri"/>
                <w:color w:val="000000" w:themeColor="text1"/>
                <w:sz w:val="24"/>
                <w:szCs w:val="24"/>
              </w:rPr>
            </w:pPr>
            <w:r w:rsidRPr="096BA966">
              <w:rPr>
                <w:rFonts w:ascii="Calibri" w:eastAsia="Calibri" w:hAnsi="Calibri" w:cs="Calibri"/>
                <w:color w:val="000000" w:themeColor="text1"/>
                <w:sz w:val="24"/>
                <w:szCs w:val="24"/>
              </w:rPr>
              <w:t>This half term we are going to look at world mythology.</w:t>
            </w:r>
          </w:p>
          <w:p w14:paraId="5E3A2D95" w14:textId="6C05469E" w:rsidR="005669C7" w:rsidRPr="00640B56" w:rsidRDefault="005669C7" w:rsidP="096BA966">
            <w:pPr>
              <w:spacing w:after="0" w:line="240" w:lineRule="auto"/>
              <w:textAlignment w:val="baseline"/>
              <w:rPr>
                <w:rFonts w:ascii="Calibri" w:eastAsia="Calibri" w:hAnsi="Calibri" w:cs="Calibri"/>
                <w:color w:val="000000" w:themeColor="text1"/>
                <w:sz w:val="24"/>
                <w:szCs w:val="24"/>
              </w:rPr>
            </w:pPr>
          </w:p>
          <w:p w14:paraId="62CCDEB8" w14:textId="720F40A4" w:rsidR="005669C7" w:rsidRPr="00640B56" w:rsidRDefault="716681EB" w:rsidP="096BA966">
            <w:pPr>
              <w:spacing w:after="0" w:line="240" w:lineRule="auto"/>
              <w:textAlignment w:val="baseline"/>
              <w:rPr>
                <w:rFonts w:ascii="Calibri" w:eastAsia="Calibri" w:hAnsi="Calibri" w:cs="Calibri"/>
                <w:color w:val="000000" w:themeColor="text1"/>
                <w:sz w:val="24"/>
                <w:szCs w:val="24"/>
              </w:rPr>
            </w:pPr>
            <w:r w:rsidRPr="096BA966">
              <w:rPr>
                <w:rFonts w:ascii="Calibri" w:eastAsia="Calibri" w:hAnsi="Calibri" w:cs="Calibri"/>
                <w:color w:val="000000" w:themeColor="text1"/>
                <w:sz w:val="24"/>
                <w:szCs w:val="24"/>
              </w:rPr>
              <w:t>Your teacher will email you through a PowerPoint to work through.</w:t>
            </w:r>
          </w:p>
          <w:p w14:paraId="3F452110" w14:textId="6B3EB0EC" w:rsidR="005669C7" w:rsidRPr="00640B56" w:rsidRDefault="005669C7" w:rsidP="096BA966">
            <w:pPr>
              <w:spacing w:after="0" w:line="240" w:lineRule="auto"/>
              <w:textAlignment w:val="baseline"/>
              <w:rPr>
                <w:rFonts w:ascii="Calibri" w:eastAsia="Calibri" w:hAnsi="Calibri" w:cs="Calibri"/>
                <w:color w:val="000000" w:themeColor="text1"/>
                <w:sz w:val="24"/>
                <w:szCs w:val="24"/>
              </w:rPr>
            </w:pPr>
          </w:p>
          <w:p w14:paraId="10795936" w14:textId="7366538A" w:rsidR="005669C7" w:rsidRPr="00640B56" w:rsidRDefault="716681EB" w:rsidP="096BA966">
            <w:pPr>
              <w:spacing w:after="0" w:line="240" w:lineRule="auto"/>
              <w:textAlignment w:val="baseline"/>
              <w:rPr>
                <w:rFonts w:ascii="Calibri" w:eastAsia="Calibri" w:hAnsi="Calibri" w:cs="Calibri"/>
                <w:color w:val="000000" w:themeColor="text1"/>
                <w:sz w:val="24"/>
                <w:szCs w:val="24"/>
              </w:rPr>
            </w:pPr>
            <w:r w:rsidRPr="096BA966">
              <w:rPr>
                <w:rFonts w:ascii="Calibri" w:eastAsia="Calibri" w:hAnsi="Calibri" w:cs="Calibri"/>
                <w:color w:val="000000" w:themeColor="text1"/>
                <w:sz w:val="24"/>
                <w:szCs w:val="24"/>
              </w:rPr>
              <w:t>Please complete this and bring it with you when you return.</w:t>
            </w:r>
          </w:p>
          <w:p w14:paraId="7B566712" w14:textId="6395DEE5" w:rsidR="005669C7" w:rsidRPr="00640B56" w:rsidRDefault="005669C7" w:rsidP="096BA966">
            <w:pPr>
              <w:spacing w:after="0" w:line="240" w:lineRule="auto"/>
              <w:textAlignment w:val="baseline"/>
              <w:rPr>
                <w:rFonts w:ascii="Calibri" w:eastAsia="Calibri" w:hAnsi="Calibri" w:cs="Calibri"/>
                <w:color w:val="000000" w:themeColor="text1"/>
                <w:sz w:val="24"/>
                <w:szCs w:val="24"/>
              </w:rPr>
            </w:pPr>
          </w:p>
          <w:p w14:paraId="27FF638A" w14:textId="74560AA5" w:rsidR="005669C7" w:rsidRPr="00640B56" w:rsidRDefault="716681EB" w:rsidP="096BA966">
            <w:pPr>
              <w:spacing w:after="0" w:line="240" w:lineRule="auto"/>
              <w:textAlignment w:val="baseline"/>
              <w:rPr>
                <w:rFonts w:ascii="Calibri" w:eastAsia="Calibri" w:hAnsi="Calibri" w:cs="Calibri"/>
                <w:color w:val="000000" w:themeColor="text1"/>
                <w:sz w:val="24"/>
                <w:szCs w:val="24"/>
              </w:rPr>
            </w:pPr>
            <w:r w:rsidRPr="096BA966">
              <w:rPr>
                <w:rFonts w:ascii="Calibri" w:eastAsia="Calibri" w:hAnsi="Calibri" w:cs="Calibri"/>
                <w:color w:val="000000" w:themeColor="text1"/>
                <w:sz w:val="24"/>
                <w:szCs w:val="24"/>
              </w:rPr>
              <w:t>If you have any questions, please email your English teacher.</w:t>
            </w:r>
          </w:p>
          <w:p w14:paraId="7C5A6337" w14:textId="2D1FE3CD" w:rsidR="005669C7" w:rsidRPr="00640B56" w:rsidRDefault="005669C7" w:rsidP="096BA966">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5CCBCF0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5CCBCF0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776CAB2" w14:textId="3D7C60AB" w:rsidR="005669C7" w:rsidRPr="00640B56" w:rsidRDefault="1FA4BFBC" w:rsidP="5CCBCF01">
            <w:pPr>
              <w:spacing w:after="0"/>
              <w:textAlignment w:val="baseline"/>
              <w:rPr>
                <w:rFonts w:ascii="Calibri" w:eastAsia="Calibri" w:hAnsi="Calibri" w:cs="Calibri"/>
                <w:color w:val="000000" w:themeColor="text1"/>
                <w:sz w:val="24"/>
                <w:szCs w:val="24"/>
              </w:rPr>
            </w:pPr>
            <w:r w:rsidRPr="5CCBCF01">
              <w:rPr>
                <w:rFonts w:ascii="Calibri" w:eastAsia="Calibri" w:hAnsi="Calibri" w:cs="Calibri"/>
                <w:color w:val="000000" w:themeColor="text1"/>
                <w:sz w:val="24"/>
                <w:szCs w:val="24"/>
              </w:rPr>
              <w:t xml:space="preserve">Please watch the videos and make notes before attempting the worksheets.  </w:t>
            </w:r>
          </w:p>
          <w:p w14:paraId="297863D1" w14:textId="6ED3B845" w:rsidR="005669C7" w:rsidRPr="00640B56" w:rsidRDefault="1FA4BFBC" w:rsidP="5CCBCF01">
            <w:pPr>
              <w:spacing w:after="0"/>
              <w:textAlignment w:val="baseline"/>
              <w:rPr>
                <w:rFonts w:ascii="Calibri" w:eastAsia="Calibri" w:hAnsi="Calibri" w:cs="Calibri"/>
                <w:color w:val="000000" w:themeColor="text1"/>
                <w:sz w:val="24"/>
                <w:szCs w:val="24"/>
              </w:rPr>
            </w:pPr>
            <w:r w:rsidRPr="5CCBCF01">
              <w:rPr>
                <w:rFonts w:ascii="Calibri" w:eastAsia="Calibri" w:hAnsi="Calibri" w:cs="Calibri"/>
                <w:color w:val="000000" w:themeColor="text1"/>
                <w:sz w:val="24"/>
                <w:szCs w:val="24"/>
              </w:rPr>
              <w:t xml:space="preserve">Work can be emailed to your teacher or completed on paper and handed in when you return to school.  </w:t>
            </w:r>
          </w:p>
          <w:p w14:paraId="6B694DEB" w14:textId="3A57E62F" w:rsidR="005669C7" w:rsidRPr="00640B56" w:rsidRDefault="1FA4BFBC" w:rsidP="5CCBCF01">
            <w:pPr>
              <w:spacing w:after="0"/>
              <w:textAlignment w:val="baseline"/>
              <w:rPr>
                <w:rFonts w:ascii="Calibri" w:eastAsia="Calibri" w:hAnsi="Calibri" w:cs="Calibri"/>
                <w:color w:val="000000" w:themeColor="text1"/>
                <w:sz w:val="24"/>
                <w:szCs w:val="24"/>
              </w:rPr>
            </w:pPr>
            <w:r w:rsidRPr="5CCBCF01">
              <w:rPr>
                <w:rFonts w:ascii="Calibri" w:eastAsia="Calibri" w:hAnsi="Calibri" w:cs="Calibri"/>
                <w:color w:val="000000" w:themeColor="text1"/>
                <w:sz w:val="24"/>
                <w:szCs w:val="24"/>
              </w:rPr>
              <w:t xml:space="preserve"> </w:t>
            </w:r>
          </w:p>
          <w:p w14:paraId="3E70EEEC" w14:textId="31094ABE" w:rsidR="005669C7" w:rsidRPr="00640B56" w:rsidRDefault="1FA4BFBC" w:rsidP="5CCBCF01">
            <w:pPr>
              <w:spacing w:after="0"/>
              <w:textAlignment w:val="baseline"/>
              <w:rPr>
                <w:rFonts w:ascii="Calibri" w:eastAsia="Calibri" w:hAnsi="Calibri" w:cs="Calibri"/>
                <w:color w:val="000000" w:themeColor="text1"/>
              </w:rPr>
            </w:pPr>
            <w:r w:rsidRPr="5CCBCF01">
              <w:rPr>
                <w:rFonts w:ascii="Calibri" w:eastAsia="Calibri" w:hAnsi="Calibri" w:cs="Calibri"/>
                <w:color w:val="000000" w:themeColor="text1"/>
                <w:sz w:val="24"/>
                <w:szCs w:val="24"/>
              </w:rPr>
              <w:t xml:space="preserve">If you need any support or more challenging work, please email </w:t>
            </w:r>
            <w:hyperlink r:id="rId8">
              <w:r w:rsidRPr="5CCBCF01">
                <w:rPr>
                  <w:rStyle w:val="Hyperlink"/>
                  <w:rFonts w:ascii="Calibri" w:eastAsia="Calibri" w:hAnsi="Calibri" w:cs="Calibri"/>
                  <w:sz w:val="24"/>
                  <w:szCs w:val="24"/>
                </w:rPr>
                <w:t>mathematics@appletonacademy.co.uk</w:t>
              </w:r>
            </w:hyperlink>
          </w:p>
          <w:p w14:paraId="479DD818" w14:textId="7A47A4FF" w:rsidR="005669C7" w:rsidRPr="00640B56" w:rsidRDefault="005669C7" w:rsidP="5CCBCF01">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6189A3C5" w14:textId="3757C631" w:rsidR="005669C7" w:rsidRPr="005669C7" w:rsidRDefault="008D2323" w:rsidP="5CCBCF01">
            <w:pPr>
              <w:spacing w:after="0"/>
              <w:textAlignment w:val="baseline"/>
              <w:rPr>
                <w:rFonts w:ascii="Calibri" w:eastAsia="Calibri" w:hAnsi="Calibri" w:cs="Calibri"/>
                <w:color w:val="000000" w:themeColor="text1"/>
              </w:rPr>
            </w:pPr>
            <w:hyperlink r:id="rId9">
              <w:r w:rsidR="1FA4BFBC" w:rsidRPr="5CCBCF01">
                <w:rPr>
                  <w:rStyle w:val="Hyperlink"/>
                  <w:rFonts w:ascii="Calibri" w:eastAsia="Calibri" w:hAnsi="Calibri" w:cs="Calibri"/>
                  <w:sz w:val="24"/>
                  <w:szCs w:val="24"/>
                </w:rPr>
                <w:t>Video 1</w:t>
              </w:r>
            </w:hyperlink>
            <w:r w:rsidR="1FA4BFBC" w:rsidRPr="5CCBCF01">
              <w:rPr>
                <w:rFonts w:ascii="Calibri" w:eastAsia="Calibri" w:hAnsi="Calibri" w:cs="Calibri"/>
                <w:color w:val="000000" w:themeColor="text1"/>
              </w:rPr>
              <w:t xml:space="preserve"> </w:t>
            </w:r>
          </w:p>
          <w:p w14:paraId="5A3F61AD" w14:textId="7261205E" w:rsidR="005669C7" w:rsidRPr="005669C7" w:rsidRDefault="008D2323" w:rsidP="5CCBCF01">
            <w:pPr>
              <w:spacing w:after="0"/>
              <w:textAlignment w:val="baseline"/>
              <w:rPr>
                <w:rFonts w:ascii="Calibri" w:eastAsia="Calibri" w:hAnsi="Calibri" w:cs="Calibri"/>
                <w:color w:val="000000" w:themeColor="text1"/>
              </w:rPr>
            </w:pPr>
            <w:hyperlink r:id="rId10">
              <w:r w:rsidR="1FA4BFBC" w:rsidRPr="5CCBCF01">
                <w:rPr>
                  <w:rStyle w:val="Hyperlink"/>
                  <w:rFonts w:ascii="Calibri" w:eastAsia="Calibri" w:hAnsi="Calibri" w:cs="Calibri"/>
                  <w:sz w:val="24"/>
                  <w:szCs w:val="24"/>
                </w:rPr>
                <w:t>Worksheet 1</w:t>
              </w:r>
            </w:hyperlink>
            <w:r w:rsidR="1FA4BFBC" w:rsidRPr="5CCBCF01">
              <w:rPr>
                <w:rFonts w:ascii="Calibri" w:eastAsia="Calibri" w:hAnsi="Calibri" w:cs="Calibri"/>
                <w:color w:val="000000" w:themeColor="text1"/>
              </w:rPr>
              <w:t xml:space="preserve"> </w:t>
            </w:r>
          </w:p>
          <w:p w14:paraId="7C37528B" w14:textId="1A6567F8" w:rsidR="005669C7" w:rsidRPr="005669C7" w:rsidRDefault="1FA4BFBC" w:rsidP="5CCBCF01">
            <w:pPr>
              <w:spacing w:after="0"/>
              <w:textAlignment w:val="baseline"/>
              <w:rPr>
                <w:rFonts w:ascii="Calibri" w:eastAsia="Calibri" w:hAnsi="Calibri" w:cs="Calibri"/>
                <w:color w:val="000000" w:themeColor="text1"/>
                <w:sz w:val="24"/>
                <w:szCs w:val="24"/>
              </w:rPr>
            </w:pPr>
            <w:r w:rsidRPr="5CCBCF01">
              <w:rPr>
                <w:rFonts w:ascii="Calibri" w:eastAsia="Calibri" w:hAnsi="Calibri" w:cs="Calibri"/>
                <w:color w:val="000000" w:themeColor="text1"/>
                <w:sz w:val="24"/>
                <w:szCs w:val="24"/>
              </w:rPr>
              <w:t xml:space="preserve"> </w:t>
            </w:r>
          </w:p>
          <w:p w14:paraId="4EF45178" w14:textId="7D60C0C8" w:rsidR="005669C7" w:rsidRPr="005669C7" w:rsidRDefault="008D2323" w:rsidP="5CCBCF01">
            <w:pPr>
              <w:spacing w:after="0"/>
              <w:textAlignment w:val="baseline"/>
              <w:rPr>
                <w:rFonts w:ascii="Calibri" w:eastAsia="Calibri" w:hAnsi="Calibri" w:cs="Calibri"/>
                <w:color w:val="000000" w:themeColor="text1"/>
              </w:rPr>
            </w:pPr>
            <w:hyperlink r:id="rId11">
              <w:r w:rsidR="1FA4BFBC" w:rsidRPr="5CCBCF01">
                <w:rPr>
                  <w:rStyle w:val="Hyperlink"/>
                  <w:rFonts w:ascii="Calibri" w:eastAsia="Calibri" w:hAnsi="Calibri" w:cs="Calibri"/>
                  <w:sz w:val="24"/>
                  <w:szCs w:val="24"/>
                </w:rPr>
                <w:t>Video 2</w:t>
              </w:r>
            </w:hyperlink>
            <w:r w:rsidR="1FA4BFBC" w:rsidRPr="5CCBCF01">
              <w:rPr>
                <w:rFonts w:ascii="Calibri" w:eastAsia="Calibri" w:hAnsi="Calibri" w:cs="Calibri"/>
                <w:color w:val="000000" w:themeColor="text1"/>
              </w:rPr>
              <w:t xml:space="preserve"> </w:t>
            </w:r>
          </w:p>
          <w:p w14:paraId="33C39027" w14:textId="7ECF3DE5" w:rsidR="005669C7" w:rsidRPr="005669C7" w:rsidRDefault="008D2323" w:rsidP="5CCBCF01">
            <w:pPr>
              <w:spacing w:after="0"/>
              <w:textAlignment w:val="baseline"/>
              <w:rPr>
                <w:rFonts w:ascii="Calibri" w:eastAsia="Calibri" w:hAnsi="Calibri" w:cs="Calibri"/>
                <w:color w:val="000000" w:themeColor="text1"/>
              </w:rPr>
            </w:pPr>
            <w:hyperlink r:id="rId12">
              <w:r w:rsidR="1FA4BFBC" w:rsidRPr="5CCBCF01">
                <w:rPr>
                  <w:rStyle w:val="Hyperlink"/>
                  <w:rFonts w:ascii="Calibri" w:eastAsia="Calibri" w:hAnsi="Calibri" w:cs="Calibri"/>
                  <w:sz w:val="24"/>
                  <w:szCs w:val="24"/>
                </w:rPr>
                <w:t>Worksheet 2</w:t>
              </w:r>
            </w:hyperlink>
            <w:r w:rsidR="1FA4BFBC" w:rsidRPr="5CCBCF01">
              <w:rPr>
                <w:rFonts w:ascii="Calibri" w:eastAsia="Calibri" w:hAnsi="Calibri" w:cs="Calibri"/>
                <w:color w:val="000000" w:themeColor="text1"/>
              </w:rPr>
              <w:t xml:space="preserve"> </w:t>
            </w:r>
          </w:p>
          <w:p w14:paraId="16BDD280" w14:textId="402A1F4F" w:rsidR="005669C7" w:rsidRPr="005669C7" w:rsidRDefault="1FA4BFBC" w:rsidP="5CCBCF01">
            <w:pPr>
              <w:spacing w:after="0"/>
              <w:textAlignment w:val="baseline"/>
              <w:rPr>
                <w:rFonts w:ascii="Calibri" w:eastAsia="Calibri" w:hAnsi="Calibri" w:cs="Calibri"/>
                <w:color w:val="000000" w:themeColor="text1"/>
                <w:sz w:val="24"/>
                <w:szCs w:val="24"/>
              </w:rPr>
            </w:pPr>
            <w:r w:rsidRPr="5CCBCF01">
              <w:rPr>
                <w:rFonts w:ascii="Calibri" w:eastAsia="Calibri" w:hAnsi="Calibri" w:cs="Calibri"/>
                <w:color w:val="000000" w:themeColor="text1"/>
                <w:sz w:val="24"/>
                <w:szCs w:val="24"/>
              </w:rPr>
              <w:t xml:space="preserve"> </w:t>
            </w:r>
          </w:p>
          <w:p w14:paraId="5A67B7E3" w14:textId="34E0B7E7" w:rsidR="005669C7" w:rsidRPr="005669C7" w:rsidRDefault="008D2323" w:rsidP="5CCBCF01">
            <w:pPr>
              <w:spacing w:after="0"/>
              <w:textAlignment w:val="baseline"/>
              <w:rPr>
                <w:rFonts w:ascii="Calibri" w:eastAsia="Calibri" w:hAnsi="Calibri" w:cs="Calibri"/>
                <w:color w:val="000000" w:themeColor="text1"/>
              </w:rPr>
            </w:pPr>
            <w:hyperlink r:id="rId13">
              <w:r w:rsidR="1FA4BFBC" w:rsidRPr="5CCBCF01">
                <w:rPr>
                  <w:rStyle w:val="Hyperlink"/>
                  <w:rFonts w:ascii="Calibri" w:eastAsia="Calibri" w:hAnsi="Calibri" w:cs="Calibri"/>
                  <w:sz w:val="24"/>
                  <w:szCs w:val="24"/>
                </w:rPr>
                <w:t>Video 3</w:t>
              </w:r>
            </w:hyperlink>
            <w:r w:rsidR="1FA4BFBC" w:rsidRPr="5CCBCF01">
              <w:rPr>
                <w:rFonts w:ascii="Calibri" w:eastAsia="Calibri" w:hAnsi="Calibri" w:cs="Calibri"/>
                <w:color w:val="000000" w:themeColor="text1"/>
              </w:rPr>
              <w:t xml:space="preserve"> </w:t>
            </w:r>
          </w:p>
          <w:p w14:paraId="2406DEC7" w14:textId="5C1305FD" w:rsidR="005669C7" w:rsidRPr="005669C7" w:rsidRDefault="008D2323" w:rsidP="5CCBCF01">
            <w:pPr>
              <w:spacing w:after="0"/>
              <w:textAlignment w:val="baseline"/>
              <w:rPr>
                <w:rFonts w:ascii="Calibri" w:eastAsia="Calibri" w:hAnsi="Calibri" w:cs="Calibri"/>
                <w:color w:val="000000" w:themeColor="text1"/>
              </w:rPr>
            </w:pPr>
            <w:hyperlink r:id="rId14">
              <w:r w:rsidR="1FA4BFBC" w:rsidRPr="5CCBCF01">
                <w:rPr>
                  <w:rStyle w:val="Hyperlink"/>
                  <w:rFonts w:ascii="Calibri" w:eastAsia="Calibri" w:hAnsi="Calibri" w:cs="Calibri"/>
                  <w:sz w:val="24"/>
                  <w:szCs w:val="24"/>
                </w:rPr>
                <w:t>Worksheet 3</w:t>
              </w:r>
            </w:hyperlink>
          </w:p>
          <w:p w14:paraId="0D77E817" w14:textId="45E108E5" w:rsidR="005669C7" w:rsidRPr="005669C7" w:rsidRDefault="005669C7" w:rsidP="5CCBCF01">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0087CDEB">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0087CDEB">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2A6F187F" w14:textId="3663F2B5" w:rsidR="005669C7" w:rsidRPr="00640B56" w:rsidRDefault="0EC77336" w:rsidP="0087CDEB">
            <w:pPr>
              <w:spacing w:after="0"/>
              <w:textAlignment w:val="baseline"/>
              <w:rPr>
                <w:rFonts w:ascii="Calibri" w:eastAsia="Calibri" w:hAnsi="Calibri" w:cs="Calibri"/>
                <w:color w:val="000000" w:themeColor="text1"/>
                <w:sz w:val="24"/>
                <w:szCs w:val="24"/>
              </w:rPr>
            </w:pPr>
            <w:r w:rsidRPr="0087CDEB">
              <w:rPr>
                <w:rFonts w:ascii="Calibri" w:eastAsia="Calibri" w:hAnsi="Calibri" w:cs="Calibri"/>
                <w:color w:val="000000" w:themeColor="text1"/>
                <w:sz w:val="24"/>
                <w:szCs w:val="24"/>
              </w:rPr>
              <w:t xml:space="preserve">Click on each link to find the lesson.       </w:t>
            </w:r>
          </w:p>
          <w:p w14:paraId="79EB3D5D" w14:textId="14FD79D6" w:rsidR="005669C7" w:rsidRPr="00640B56" w:rsidRDefault="0EC77336" w:rsidP="0087CDEB">
            <w:pPr>
              <w:spacing w:after="0"/>
              <w:textAlignment w:val="baseline"/>
              <w:rPr>
                <w:rFonts w:ascii="Times New Roman" w:eastAsia="Times New Roman" w:hAnsi="Times New Roman" w:cs="Times New Roman"/>
                <w:color w:val="000000" w:themeColor="text1"/>
                <w:sz w:val="24"/>
                <w:szCs w:val="24"/>
              </w:rPr>
            </w:pPr>
            <w:r w:rsidRPr="0087CDEB">
              <w:rPr>
                <w:rFonts w:ascii="Times New Roman" w:eastAsia="Times New Roman" w:hAnsi="Times New Roman" w:cs="Times New Roman"/>
                <w:color w:val="000000" w:themeColor="text1"/>
                <w:sz w:val="24"/>
                <w:szCs w:val="24"/>
              </w:rPr>
              <w:t xml:space="preserve">       </w:t>
            </w:r>
          </w:p>
          <w:p w14:paraId="0677F955" w14:textId="42A43C11" w:rsidR="005669C7" w:rsidRPr="00640B56" w:rsidRDefault="0EC77336" w:rsidP="0087CDEB">
            <w:pPr>
              <w:spacing w:after="0"/>
              <w:textAlignment w:val="baseline"/>
              <w:rPr>
                <w:rFonts w:ascii="Calibri" w:eastAsia="Calibri" w:hAnsi="Calibri" w:cs="Calibri"/>
                <w:color w:val="000000" w:themeColor="text1"/>
                <w:sz w:val="24"/>
                <w:szCs w:val="24"/>
              </w:rPr>
            </w:pPr>
            <w:r w:rsidRPr="0087CDEB">
              <w:rPr>
                <w:rFonts w:ascii="Calibri" w:eastAsia="Calibri" w:hAnsi="Calibri" w:cs="Calibri"/>
                <w:color w:val="000000" w:themeColor="text1"/>
                <w:sz w:val="24"/>
                <w:szCs w:val="24"/>
              </w:rPr>
              <w:t xml:space="preserve">Complete all the tasks and write down your </w:t>
            </w:r>
            <w:r w:rsidRPr="0087CDEB">
              <w:rPr>
                <w:rFonts w:ascii="Times New Roman" w:eastAsia="Times New Roman" w:hAnsi="Times New Roman" w:cs="Times New Roman"/>
                <w:color w:val="000000" w:themeColor="text1"/>
                <w:sz w:val="24"/>
                <w:szCs w:val="24"/>
              </w:rPr>
              <w:t>answers/notes on paper.</w:t>
            </w:r>
            <w:r w:rsidRPr="0087CDEB">
              <w:rPr>
                <w:rFonts w:ascii="Calibri" w:eastAsia="Calibri" w:hAnsi="Calibri" w:cs="Calibri"/>
                <w:color w:val="000000" w:themeColor="text1"/>
                <w:sz w:val="24"/>
                <w:szCs w:val="24"/>
              </w:rPr>
              <w:t xml:space="preserve">       </w:t>
            </w:r>
          </w:p>
          <w:p w14:paraId="1466CC87" w14:textId="71DD6529" w:rsidR="005669C7" w:rsidRPr="00640B56" w:rsidRDefault="0EC77336" w:rsidP="0087CDEB">
            <w:pPr>
              <w:spacing w:after="0"/>
              <w:textAlignment w:val="baseline"/>
              <w:rPr>
                <w:rFonts w:ascii="Times New Roman" w:eastAsia="Times New Roman" w:hAnsi="Times New Roman" w:cs="Times New Roman"/>
                <w:color w:val="000000" w:themeColor="text1"/>
                <w:sz w:val="24"/>
                <w:szCs w:val="24"/>
              </w:rPr>
            </w:pPr>
            <w:r w:rsidRPr="0087CDEB">
              <w:rPr>
                <w:rFonts w:ascii="Times New Roman" w:eastAsia="Times New Roman" w:hAnsi="Times New Roman" w:cs="Times New Roman"/>
                <w:color w:val="000000" w:themeColor="text1"/>
                <w:sz w:val="24"/>
                <w:szCs w:val="24"/>
              </w:rPr>
              <w:t xml:space="preserve">       </w:t>
            </w:r>
          </w:p>
          <w:p w14:paraId="08CF9229" w14:textId="2B97F5B8" w:rsidR="005669C7" w:rsidRPr="00640B56" w:rsidRDefault="0EC77336" w:rsidP="0087CDEB">
            <w:pPr>
              <w:spacing w:after="0"/>
              <w:textAlignment w:val="baseline"/>
              <w:rPr>
                <w:rFonts w:ascii="Calibri" w:eastAsia="Calibri" w:hAnsi="Calibri" w:cs="Calibri"/>
                <w:color w:val="000000" w:themeColor="text1"/>
                <w:sz w:val="24"/>
                <w:szCs w:val="24"/>
              </w:rPr>
            </w:pPr>
            <w:r w:rsidRPr="0087CDEB">
              <w:rPr>
                <w:rFonts w:ascii="Calibri" w:eastAsia="Calibri" w:hAnsi="Calibri" w:cs="Calibri"/>
                <w:color w:val="000000" w:themeColor="text1"/>
                <w:sz w:val="24"/>
                <w:szCs w:val="24"/>
              </w:rPr>
              <w:t xml:space="preserve">Hand these to your </w:t>
            </w:r>
            <w:r w:rsidRPr="0087CDEB">
              <w:rPr>
                <w:rFonts w:ascii="Times New Roman" w:eastAsia="Times New Roman" w:hAnsi="Times New Roman" w:cs="Times New Roman"/>
                <w:color w:val="000000" w:themeColor="text1"/>
                <w:sz w:val="24"/>
                <w:szCs w:val="24"/>
              </w:rPr>
              <w:t>Science teacher when you return.</w:t>
            </w:r>
            <w:r w:rsidRPr="0087CDEB">
              <w:rPr>
                <w:rFonts w:ascii="Calibri" w:eastAsia="Calibri" w:hAnsi="Calibri" w:cs="Calibri"/>
                <w:color w:val="000000" w:themeColor="text1"/>
                <w:sz w:val="24"/>
                <w:szCs w:val="24"/>
              </w:rPr>
              <w:t xml:space="preserve">       </w:t>
            </w:r>
          </w:p>
          <w:p w14:paraId="101EAD8C" w14:textId="0AD34B86" w:rsidR="005669C7" w:rsidRPr="00640B56" w:rsidRDefault="0EC77336" w:rsidP="0087CDEB">
            <w:pPr>
              <w:spacing w:after="0"/>
              <w:textAlignment w:val="baseline"/>
              <w:rPr>
                <w:rFonts w:ascii="Times New Roman" w:eastAsia="Times New Roman" w:hAnsi="Times New Roman" w:cs="Times New Roman"/>
                <w:color w:val="000000" w:themeColor="text1"/>
                <w:sz w:val="24"/>
                <w:szCs w:val="24"/>
              </w:rPr>
            </w:pPr>
            <w:r w:rsidRPr="0087CDEB">
              <w:rPr>
                <w:rFonts w:ascii="Times New Roman" w:eastAsia="Times New Roman" w:hAnsi="Times New Roman" w:cs="Times New Roman"/>
                <w:color w:val="000000" w:themeColor="text1"/>
                <w:sz w:val="24"/>
                <w:szCs w:val="24"/>
              </w:rPr>
              <w:t xml:space="preserve">       </w:t>
            </w:r>
          </w:p>
          <w:p w14:paraId="78F1BE5A" w14:textId="28C77F92" w:rsidR="005669C7" w:rsidRPr="00640B56" w:rsidRDefault="0EC77336" w:rsidP="0087CDEB">
            <w:pPr>
              <w:spacing w:after="0"/>
              <w:textAlignment w:val="baseline"/>
              <w:rPr>
                <w:rFonts w:ascii="Calibri" w:eastAsia="Calibri" w:hAnsi="Calibri" w:cs="Calibri"/>
                <w:color w:val="000000" w:themeColor="text1"/>
              </w:rPr>
            </w:pPr>
            <w:r w:rsidRPr="0087CDEB">
              <w:rPr>
                <w:rFonts w:ascii="Calibri" w:eastAsia="Calibri" w:hAnsi="Calibri" w:cs="Calibri"/>
                <w:color w:val="000000" w:themeColor="text1"/>
                <w:sz w:val="24"/>
                <w:szCs w:val="24"/>
              </w:rPr>
              <w:t xml:space="preserve">If you need any support, please email </w:t>
            </w:r>
            <w:hyperlink r:id="rId15">
              <w:r w:rsidRPr="0087CDEB">
                <w:rPr>
                  <w:rStyle w:val="Hyperlink"/>
                  <w:rFonts w:ascii="Calibri" w:eastAsia="Calibri" w:hAnsi="Calibri" w:cs="Calibri"/>
                  <w:sz w:val="24"/>
                  <w:szCs w:val="24"/>
                </w:rPr>
                <w:t>louise.egerton@appletonacademy.co.uk</w:t>
              </w:r>
            </w:hyperlink>
          </w:p>
          <w:p w14:paraId="24158885" w14:textId="3F1143AE" w:rsidR="005669C7" w:rsidRPr="00640B56" w:rsidRDefault="005669C7" w:rsidP="0087CDEB">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51C50A56" w14:textId="22173E91" w:rsidR="005669C7" w:rsidRPr="005669C7" w:rsidRDefault="008D2323" w:rsidP="3DAB58D3">
            <w:pPr>
              <w:spacing w:after="0"/>
              <w:textAlignment w:val="baseline"/>
              <w:rPr>
                <w:rFonts w:ascii="Calibri" w:eastAsia="Calibri" w:hAnsi="Calibri" w:cs="Calibri"/>
                <w:color w:val="000000" w:themeColor="text1"/>
              </w:rPr>
            </w:pPr>
            <w:hyperlink r:id="rId16">
              <w:r w:rsidR="1684407C" w:rsidRPr="3DAB58D3">
                <w:rPr>
                  <w:rStyle w:val="Hyperlink"/>
                  <w:rFonts w:ascii="Calibri" w:eastAsia="Calibri" w:hAnsi="Calibri" w:cs="Calibri"/>
                </w:rPr>
                <w:t>Lesson 1 - Introduction to Forces</w:t>
              </w:r>
            </w:hyperlink>
          </w:p>
          <w:p w14:paraId="33274A0A" w14:textId="650FE62F" w:rsidR="005669C7" w:rsidRPr="005669C7" w:rsidRDefault="005669C7" w:rsidP="3DAB58D3">
            <w:pPr>
              <w:spacing w:after="0"/>
              <w:textAlignment w:val="baseline"/>
              <w:rPr>
                <w:rFonts w:ascii="Calibri" w:eastAsia="Calibri" w:hAnsi="Calibri" w:cs="Calibri"/>
                <w:color w:val="000000" w:themeColor="text1"/>
              </w:rPr>
            </w:pPr>
          </w:p>
          <w:p w14:paraId="3904E5C2" w14:textId="71C40F75" w:rsidR="005669C7" w:rsidRPr="005669C7" w:rsidRDefault="008D2323" w:rsidP="3DAB58D3">
            <w:pPr>
              <w:spacing w:after="0"/>
              <w:textAlignment w:val="baseline"/>
              <w:rPr>
                <w:rFonts w:ascii="Calibri" w:eastAsia="Calibri" w:hAnsi="Calibri" w:cs="Calibri"/>
                <w:color w:val="000000" w:themeColor="text1"/>
              </w:rPr>
            </w:pPr>
            <w:hyperlink r:id="rId17">
              <w:r w:rsidR="1684407C" w:rsidRPr="3DAB58D3">
                <w:rPr>
                  <w:rStyle w:val="Hyperlink"/>
                  <w:rFonts w:ascii="Calibri" w:eastAsia="Calibri" w:hAnsi="Calibri" w:cs="Calibri"/>
                </w:rPr>
                <w:t>Lesson 2 - Drawing forces</w:t>
              </w:r>
            </w:hyperlink>
          </w:p>
          <w:p w14:paraId="5B1227F3" w14:textId="15921925" w:rsidR="005669C7" w:rsidRPr="005669C7" w:rsidRDefault="005669C7" w:rsidP="3DAB58D3">
            <w:pPr>
              <w:spacing w:after="0"/>
              <w:textAlignment w:val="baseline"/>
              <w:rPr>
                <w:rFonts w:ascii="Calibri" w:eastAsia="Calibri" w:hAnsi="Calibri" w:cs="Calibri"/>
                <w:color w:val="000000" w:themeColor="text1"/>
              </w:rPr>
            </w:pPr>
          </w:p>
          <w:p w14:paraId="4924DCA2" w14:textId="40B5C115" w:rsidR="005669C7" w:rsidRPr="005669C7" w:rsidRDefault="008D2323" w:rsidP="3DAB58D3">
            <w:pPr>
              <w:spacing w:after="0"/>
              <w:textAlignment w:val="baseline"/>
              <w:rPr>
                <w:rFonts w:ascii="Calibri" w:eastAsia="Calibri" w:hAnsi="Calibri" w:cs="Calibri"/>
                <w:color w:val="000000" w:themeColor="text1"/>
              </w:rPr>
            </w:pPr>
            <w:hyperlink r:id="rId18">
              <w:r w:rsidR="1684407C" w:rsidRPr="3DAB58D3">
                <w:rPr>
                  <w:rStyle w:val="Hyperlink"/>
                  <w:rFonts w:ascii="Calibri" w:eastAsia="Calibri" w:hAnsi="Calibri" w:cs="Calibri"/>
                </w:rPr>
                <w:t>Lesson 3 - Calculating forces</w:t>
              </w:r>
            </w:hyperlink>
          </w:p>
          <w:p w14:paraId="27C036C1" w14:textId="216D8469" w:rsidR="005669C7" w:rsidRPr="005669C7" w:rsidRDefault="005669C7" w:rsidP="3DAB58D3">
            <w:pPr>
              <w:spacing w:after="0"/>
              <w:textAlignment w:val="baseline"/>
              <w:rPr>
                <w:rFonts w:ascii="Calibri" w:eastAsia="Calibri" w:hAnsi="Calibri" w:cs="Calibri"/>
                <w:color w:val="000000" w:themeColor="text1"/>
              </w:rPr>
            </w:pPr>
          </w:p>
          <w:p w14:paraId="69232E94" w14:textId="5A1DE6E9" w:rsidR="005669C7" w:rsidRPr="005669C7" w:rsidRDefault="008D2323" w:rsidP="3DAB58D3">
            <w:pPr>
              <w:spacing w:after="0" w:line="240" w:lineRule="auto"/>
              <w:textAlignment w:val="baseline"/>
              <w:rPr>
                <w:rFonts w:ascii="Calibri" w:eastAsia="Calibri" w:hAnsi="Calibri" w:cs="Calibri"/>
                <w:color w:val="000000" w:themeColor="text1"/>
              </w:rPr>
            </w:pPr>
            <w:hyperlink r:id="rId19">
              <w:r w:rsidR="1684407C" w:rsidRPr="3DAB58D3">
                <w:rPr>
                  <w:rStyle w:val="Hyperlink"/>
                  <w:rFonts w:ascii="Calibri" w:eastAsia="Calibri" w:hAnsi="Calibri" w:cs="Calibri"/>
                </w:rPr>
                <w:t>Lesson 4 - Investigating Speed</w:t>
              </w:r>
            </w:hyperlink>
            <w:r w:rsidR="1684407C" w:rsidRPr="3DAB58D3">
              <w:rPr>
                <w:rFonts w:ascii="Calibri" w:eastAsia="Calibri" w:hAnsi="Calibri" w:cs="Calibri"/>
                <w:color w:val="000000" w:themeColor="text1"/>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240D6BBD">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240D6BBD">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7C9479D5" w14:textId="178B1690" w:rsidR="00042DF9" w:rsidRPr="005669C7" w:rsidRDefault="26E23937" w:rsidP="72374A9A">
            <w:pPr>
              <w:spacing w:after="0" w:line="240" w:lineRule="auto"/>
              <w:textAlignment w:val="baseline"/>
              <w:rPr>
                <w:rFonts w:ascii="Calibri" w:eastAsia="Times New Roman" w:hAnsi="Calibri" w:cs="Calibri"/>
                <w:sz w:val="24"/>
                <w:szCs w:val="24"/>
                <w:lang w:eastAsia="en-GB"/>
              </w:rPr>
            </w:pPr>
            <w:r w:rsidRPr="72374A9A">
              <w:rPr>
                <w:rFonts w:ascii="Calibri" w:eastAsia="Times New Roman" w:hAnsi="Calibri" w:cs="Calibri"/>
                <w:sz w:val="24"/>
                <w:szCs w:val="24"/>
                <w:lang w:eastAsia="en-GB"/>
              </w:rPr>
              <w:t xml:space="preserve">In this lesson, you will be exploring how Star Wars has created a tourist hotspot within Matmata. You will need to identify the advantages and disadvantages of tourism in Matmata using this lesson PowerPoint. </w:t>
            </w:r>
          </w:p>
          <w:p w14:paraId="139C755F" w14:textId="33438B56" w:rsidR="00042DF9" w:rsidRPr="005669C7" w:rsidRDefault="00042DF9" w:rsidP="72374A9A">
            <w:pPr>
              <w:spacing w:after="0" w:line="240" w:lineRule="auto"/>
              <w:textAlignment w:val="baseline"/>
              <w:rPr>
                <w:rFonts w:ascii="Calibri" w:eastAsia="Times New Roman" w:hAnsi="Calibri" w:cs="Calibri"/>
                <w:sz w:val="24"/>
                <w:szCs w:val="24"/>
                <w:lang w:eastAsia="en-GB"/>
              </w:rPr>
            </w:pPr>
          </w:p>
          <w:p w14:paraId="29CF6320" w14:textId="2CB90F03" w:rsidR="00042DF9" w:rsidRPr="005669C7" w:rsidRDefault="26E23937" w:rsidP="63D7AEAF">
            <w:pPr>
              <w:spacing w:after="0" w:line="240" w:lineRule="auto"/>
              <w:textAlignment w:val="baseline"/>
              <w:rPr>
                <w:rFonts w:ascii="Calibri" w:eastAsia="Times New Roman" w:hAnsi="Calibri" w:cs="Calibri"/>
                <w:sz w:val="24"/>
                <w:szCs w:val="24"/>
                <w:lang w:eastAsia="en-GB"/>
              </w:rPr>
            </w:pPr>
            <w:r w:rsidRPr="72374A9A">
              <w:rPr>
                <w:rFonts w:ascii="Calibri" w:eastAsia="Times New Roman" w:hAnsi="Calibri" w:cs="Calibri"/>
                <w:sz w:val="24"/>
                <w:szCs w:val="24"/>
                <w:lang w:eastAsia="en-GB"/>
              </w:rPr>
              <w:t>All completed work should be email</w:t>
            </w:r>
            <w:r w:rsidR="509E5985" w:rsidRPr="72374A9A">
              <w:rPr>
                <w:rFonts w:ascii="Calibri" w:eastAsia="Times New Roman" w:hAnsi="Calibri" w:cs="Calibri"/>
                <w:sz w:val="24"/>
                <w:szCs w:val="24"/>
                <w:lang w:eastAsia="en-GB"/>
              </w:rPr>
              <w:t xml:space="preserve">ed to your geography teacher. </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399344F9" w:rsidR="00042DF9" w:rsidRPr="005669C7" w:rsidRDefault="008D2323" w:rsidP="73A559AE">
            <w:pPr>
              <w:spacing w:after="0" w:line="240" w:lineRule="auto"/>
              <w:textAlignment w:val="baseline"/>
              <w:rPr>
                <w:rFonts w:ascii="Calibri" w:eastAsia="Calibri" w:hAnsi="Calibri" w:cs="Calibri"/>
                <w:sz w:val="24"/>
                <w:szCs w:val="24"/>
              </w:rPr>
            </w:pPr>
            <w:hyperlink r:id="rId20" w:anchor="/pptx/viewer/teams/https:~2F~2Fexceedacademiesbfd.sharepoint.com~2Fsites~2FAACRemoteLearningYr7~2FShared%20Documents~2FGeography~2F1.%20January%2022~2FLesson%203%20-%20What%20has%20been%20the%20impact%20of%20tourism%20on%20Matmata.pptx?threadId=19:b6e0d64f1e514f669336817a2c69dac2@thread.tacv2&amp;baseUrl=https:~2F~2Fexceedacademiesbfd.sharepoint.com~2Fsites~2FAACRemoteLearningYr7&amp;fileId=ae673b00-1267-4cf7-a7c3-752db2e4d6cd&amp;ctx=files&amp;rootContext=items_view&amp;viewerAction=view">
              <w:r w:rsidR="12925E60" w:rsidRPr="72374A9A">
                <w:rPr>
                  <w:rStyle w:val="Hyperlink"/>
                  <w:rFonts w:ascii="Calibri" w:eastAsia="Calibri" w:hAnsi="Calibri" w:cs="Calibri"/>
                  <w:sz w:val="24"/>
                  <w:szCs w:val="24"/>
                </w:rPr>
                <w:t>Lesson. 3- Impact of tourism in Matmata</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480539C0" w14:textId="2FA4A0F0" w:rsidR="00042DF9" w:rsidRPr="005669C7" w:rsidRDefault="02A75C7C" w:rsidP="282B2CE0">
            <w:pPr>
              <w:spacing w:after="0" w:line="240" w:lineRule="auto"/>
              <w:textAlignment w:val="baseline"/>
              <w:rPr>
                <w:rFonts w:ascii="Calibri" w:eastAsia="Calibri" w:hAnsi="Calibri" w:cs="Calibri"/>
                <w:color w:val="000000" w:themeColor="text1"/>
                <w:sz w:val="24"/>
                <w:szCs w:val="24"/>
              </w:rPr>
            </w:pPr>
            <w:r w:rsidRPr="282B2CE0">
              <w:rPr>
                <w:rFonts w:ascii="Calibri" w:eastAsia="Calibri" w:hAnsi="Calibri" w:cs="Calibri"/>
                <w:color w:val="000000" w:themeColor="text1"/>
                <w:sz w:val="24"/>
                <w:szCs w:val="24"/>
              </w:rPr>
              <w:t>This half-term, you will be studying the Tudor period.</w:t>
            </w:r>
          </w:p>
          <w:p w14:paraId="5F8BA1EB" w14:textId="71D667FE" w:rsidR="00042DF9" w:rsidRPr="005669C7" w:rsidRDefault="00042DF9" w:rsidP="282B2CE0">
            <w:pPr>
              <w:spacing w:after="0" w:line="240" w:lineRule="auto"/>
              <w:textAlignment w:val="baseline"/>
              <w:rPr>
                <w:rFonts w:ascii="Calibri" w:eastAsia="Calibri" w:hAnsi="Calibri" w:cs="Calibri"/>
                <w:color w:val="000000" w:themeColor="text1"/>
                <w:sz w:val="24"/>
                <w:szCs w:val="24"/>
              </w:rPr>
            </w:pPr>
          </w:p>
          <w:p w14:paraId="561E6255" w14:textId="75490210" w:rsidR="00042DF9" w:rsidRPr="005669C7" w:rsidRDefault="02A75C7C" w:rsidP="282B2CE0">
            <w:pPr>
              <w:spacing w:after="0" w:line="240" w:lineRule="auto"/>
              <w:textAlignment w:val="baseline"/>
              <w:rPr>
                <w:rFonts w:ascii="Calibri" w:eastAsia="Calibri" w:hAnsi="Calibri" w:cs="Calibri"/>
                <w:color w:val="000000" w:themeColor="text1"/>
                <w:sz w:val="24"/>
                <w:szCs w:val="24"/>
              </w:rPr>
            </w:pPr>
            <w:r w:rsidRPr="282B2CE0">
              <w:rPr>
                <w:rFonts w:ascii="Calibri" w:eastAsia="Calibri" w:hAnsi="Calibri" w:cs="Calibri"/>
                <w:color w:val="000000" w:themeColor="text1"/>
                <w:sz w:val="24"/>
                <w:szCs w:val="24"/>
              </w:rPr>
              <w:t>Your teacher will email you a PowerPoint to complete. Work through this and bring your work with you to your next lesson.</w:t>
            </w:r>
          </w:p>
          <w:p w14:paraId="3319D437" w14:textId="703F90B3" w:rsidR="00042DF9" w:rsidRPr="005669C7" w:rsidRDefault="00042DF9" w:rsidP="282B2CE0">
            <w:pPr>
              <w:spacing w:after="0" w:line="240" w:lineRule="auto"/>
              <w:textAlignment w:val="baseline"/>
              <w:rPr>
                <w:rFonts w:ascii="Calibri" w:eastAsia="Calibri" w:hAnsi="Calibri" w:cs="Calibri"/>
                <w:color w:val="000000" w:themeColor="text1"/>
                <w:sz w:val="24"/>
                <w:szCs w:val="24"/>
              </w:rPr>
            </w:pPr>
          </w:p>
          <w:p w14:paraId="14E8EF1A" w14:textId="20B16739" w:rsidR="00042DF9" w:rsidRPr="005669C7" w:rsidRDefault="02A75C7C" w:rsidP="282B2CE0">
            <w:pPr>
              <w:spacing w:after="0" w:line="240" w:lineRule="auto"/>
              <w:textAlignment w:val="baseline"/>
              <w:rPr>
                <w:rFonts w:ascii="Calibri" w:eastAsia="Calibri" w:hAnsi="Calibri" w:cs="Calibri"/>
                <w:color w:val="000000" w:themeColor="text1"/>
                <w:sz w:val="24"/>
                <w:szCs w:val="24"/>
              </w:rPr>
            </w:pPr>
            <w:r w:rsidRPr="282B2CE0">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C10C84B"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3E62CD6B" w14:textId="023C3796" w:rsidR="00042DF9" w:rsidRPr="005669C7" w:rsidRDefault="0822AA45" w:rsidP="389B9CE4">
            <w:pPr>
              <w:spacing w:after="0" w:line="240" w:lineRule="auto"/>
              <w:textAlignment w:val="baseline"/>
              <w:rPr>
                <w:rFonts w:ascii="Calibri" w:eastAsia="Calibri" w:hAnsi="Calibri" w:cs="Calibri"/>
                <w:color w:val="000000" w:themeColor="text1"/>
                <w:sz w:val="26"/>
                <w:szCs w:val="26"/>
              </w:rPr>
            </w:pPr>
            <w:r w:rsidRPr="389B9CE4">
              <w:rPr>
                <w:rFonts w:ascii="Calibri" w:eastAsia="Calibri" w:hAnsi="Calibri" w:cs="Calibri"/>
                <w:color w:val="000000" w:themeColor="text1"/>
                <w:sz w:val="26"/>
                <w:szCs w:val="26"/>
              </w:rPr>
              <w:t>This week we will be continuing our work on free time. Your teacher will send you a worksheet which can be completed remotely if required. You should complete it on paper and bring your work to your teacher when you’re back in school.</w:t>
            </w:r>
          </w:p>
          <w:p w14:paraId="34BA324F" w14:textId="221D50FF" w:rsidR="00042DF9" w:rsidRPr="005669C7" w:rsidRDefault="00042DF9" w:rsidP="389B9CE4">
            <w:pPr>
              <w:spacing w:after="0" w:line="240" w:lineRule="auto"/>
              <w:textAlignment w:val="baseline"/>
              <w:rPr>
                <w:rFonts w:ascii="Calibri" w:eastAsia="Calibri" w:hAnsi="Calibri" w:cs="Calibri"/>
                <w:color w:val="000000" w:themeColor="text1"/>
                <w:sz w:val="26"/>
                <w:szCs w:val="26"/>
              </w:rPr>
            </w:pPr>
          </w:p>
          <w:p w14:paraId="32E99A8A" w14:textId="213E108F" w:rsidR="00042DF9" w:rsidRPr="005669C7" w:rsidRDefault="0822AA45" w:rsidP="389B9CE4">
            <w:pPr>
              <w:spacing w:after="0" w:line="240" w:lineRule="auto"/>
              <w:textAlignment w:val="baseline"/>
              <w:rPr>
                <w:rFonts w:ascii="Calibri" w:eastAsia="Calibri" w:hAnsi="Calibri" w:cs="Calibri"/>
                <w:color w:val="000000" w:themeColor="text1"/>
                <w:sz w:val="26"/>
                <w:szCs w:val="26"/>
              </w:rPr>
            </w:pPr>
            <w:r w:rsidRPr="389B9CE4">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4A422155" w14:textId="22829746" w:rsidR="00042DF9" w:rsidRPr="005669C7" w:rsidRDefault="0822AA45" w:rsidP="389B9CE4">
            <w:pPr>
              <w:spacing w:after="0" w:line="240" w:lineRule="auto"/>
              <w:textAlignment w:val="baseline"/>
              <w:rPr>
                <w:rFonts w:ascii="Calibri" w:eastAsia="Times New Roman" w:hAnsi="Calibri" w:cs="Calibri"/>
                <w:sz w:val="24"/>
                <w:szCs w:val="24"/>
                <w:lang w:eastAsia="en-GB"/>
              </w:rPr>
            </w:pPr>
            <w:r w:rsidRPr="389B9CE4">
              <w:rPr>
                <w:rFonts w:ascii="Calibri" w:eastAsia="Times New Roman" w:hAnsi="Calibri" w:cs="Calibri"/>
                <w:sz w:val="24"/>
                <w:szCs w:val="24"/>
                <w:lang w:eastAsia="en-GB"/>
              </w:rPr>
              <w:t xml:space="preserve">Miss Shepherd: </w:t>
            </w:r>
            <w:hyperlink r:id="rId21">
              <w:r w:rsidRPr="389B9CE4">
                <w:rPr>
                  <w:rStyle w:val="Hyperlink"/>
                  <w:rFonts w:ascii="Calibri" w:eastAsia="Times New Roman" w:hAnsi="Calibri" w:cs="Calibri"/>
                  <w:sz w:val="24"/>
                  <w:szCs w:val="24"/>
                  <w:lang w:eastAsia="en-GB"/>
                </w:rPr>
                <w:t>april.shepherd@appletonacademy.co.uk</w:t>
              </w:r>
            </w:hyperlink>
          </w:p>
          <w:p w14:paraId="0DE7E1E0" w14:textId="7BA1A52F" w:rsidR="00042DF9" w:rsidRPr="005669C7" w:rsidRDefault="00042DF9" w:rsidP="389B9CE4">
            <w:pPr>
              <w:spacing w:after="0" w:line="240" w:lineRule="auto"/>
              <w:textAlignment w:val="baseline"/>
              <w:rPr>
                <w:rFonts w:ascii="Calibri" w:eastAsia="Times New Roman" w:hAnsi="Calibri" w:cs="Calibri"/>
                <w:sz w:val="24"/>
                <w:szCs w:val="24"/>
                <w:lang w:eastAsia="en-GB"/>
              </w:rPr>
            </w:pPr>
          </w:p>
          <w:p w14:paraId="46DA7ACC" w14:textId="7C58D644" w:rsidR="00042DF9" w:rsidRPr="005669C7" w:rsidRDefault="0822AA45" w:rsidP="389B9CE4">
            <w:pPr>
              <w:spacing w:after="0" w:line="240" w:lineRule="auto"/>
              <w:textAlignment w:val="baseline"/>
              <w:rPr>
                <w:rFonts w:ascii="Calibri" w:eastAsia="Times New Roman" w:hAnsi="Calibri" w:cs="Calibri"/>
                <w:sz w:val="24"/>
                <w:szCs w:val="24"/>
                <w:lang w:eastAsia="en-GB"/>
              </w:rPr>
            </w:pPr>
            <w:r w:rsidRPr="389B9CE4">
              <w:rPr>
                <w:rFonts w:ascii="Calibri" w:eastAsia="Times New Roman" w:hAnsi="Calibri" w:cs="Calibri"/>
                <w:sz w:val="24"/>
                <w:szCs w:val="24"/>
                <w:lang w:eastAsia="en-GB"/>
              </w:rPr>
              <w:t xml:space="preserve">Miss Cirulli: </w:t>
            </w:r>
            <w:hyperlink r:id="rId22">
              <w:r w:rsidRPr="389B9CE4">
                <w:rPr>
                  <w:rStyle w:val="Hyperlink"/>
                  <w:rFonts w:ascii="Calibri" w:eastAsia="Times New Roman" w:hAnsi="Calibri" w:cs="Calibri"/>
                  <w:sz w:val="24"/>
                  <w:szCs w:val="24"/>
                  <w:lang w:eastAsia="en-GB"/>
                </w:rPr>
                <w:t>susanna.cirulli@appletonacademy.co.uk</w:t>
              </w:r>
            </w:hyperlink>
            <w:r w:rsidRPr="389B9CE4">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46AD47D0" w:rsidR="00042DF9" w:rsidRDefault="36D68F01" w:rsidP="45CA15CE">
            <w:pPr>
              <w:spacing w:after="0"/>
              <w:textAlignment w:val="baseline"/>
              <w:rPr>
                <w:rFonts w:ascii="Open Sans" w:eastAsia="Open Sans" w:hAnsi="Open Sans" w:cs="Open Sans"/>
                <w:color w:val="000000" w:themeColor="text1"/>
                <w:sz w:val="27"/>
                <w:szCs w:val="27"/>
              </w:rPr>
            </w:pPr>
            <w:r w:rsidRPr="45CA15CE">
              <w:rPr>
                <w:rFonts w:ascii="Open Sans" w:eastAsia="Open Sans" w:hAnsi="Open Sans" w:cs="Open Sans"/>
                <w:color w:val="4B3241"/>
                <w:sz w:val="27"/>
                <w:szCs w:val="27"/>
              </w:rPr>
              <w:t>In this lesson, we will collect a number of items found in the home which could be used on a walking expedition.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E88CB81" w14:textId="180D104F" w:rsidR="00042DF9" w:rsidRPr="005669C7" w:rsidRDefault="008D2323" w:rsidP="45CA15CE">
            <w:pPr>
              <w:spacing w:after="0" w:line="240" w:lineRule="auto"/>
              <w:textAlignment w:val="baseline"/>
              <w:rPr>
                <w:rFonts w:ascii="Calibri" w:eastAsia="Calibri" w:hAnsi="Calibri" w:cs="Calibri"/>
                <w:color w:val="000000" w:themeColor="text1"/>
              </w:rPr>
            </w:pPr>
            <w:hyperlink r:id="rId23">
              <w:r w:rsidR="36D68F01" w:rsidRPr="45CA15CE">
                <w:rPr>
                  <w:rStyle w:val="Hyperlink"/>
                  <w:rFonts w:ascii="Calibri" w:eastAsia="Calibri" w:hAnsi="Calibri" w:cs="Calibri"/>
                </w:rPr>
                <w:t>https://classroom.thenational.academy/lessons/timed-collection-c4t3ad</w:t>
              </w:r>
            </w:hyperlink>
          </w:p>
          <w:p w14:paraId="43A337B7" w14:textId="7198B178" w:rsidR="00042DF9" w:rsidRPr="005669C7" w:rsidRDefault="00042DF9" w:rsidP="45CA15CE">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2740A4" w14:textId="5CD91859" w:rsidR="00042DF9" w:rsidRDefault="65755948" w:rsidP="240D6BBD">
            <w:pPr>
              <w:spacing w:after="0" w:line="240" w:lineRule="auto"/>
              <w:textAlignment w:val="baseline"/>
              <w:rPr>
                <w:rFonts w:ascii="Calibri" w:eastAsia="Calibri" w:hAnsi="Calibri" w:cs="Calibri"/>
                <w:color w:val="000000" w:themeColor="text1"/>
                <w:sz w:val="24"/>
                <w:szCs w:val="24"/>
              </w:rPr>
            </w:pPr>
            <w:r w:rsidRPr="240D6BBD">
              <w:rPr>
                <w:rFonts w:ascii="Calibri" w:eastAsia="Calibri" w:hAnsi="Calibri" w:cs="Calibri"/>
                <w:b/>
                <w:bCs/>
                <w:color w:val="000000" w:themeColor="text1"/>
                <w:sz w:val="24"/>
                <w:szCs w:val="24"/>
                <w:u w:val="single"/>
              </w:rPr>
              <w:t>Mr Halston’s class:</w:t>
            </w:r>
          </w:p>
          <w:p w14:paraId="05255576" w14:textId="1E6FCE52" w:rsidR="00042DF9" w:rsidRDefault="65755948" w:rsidP="240D6BBD">
            <w:pPr>
              <w:spacing w:after="0" w:line="240" w:lineRule="auto"/>
              <w:textAlignment w:val="baseline"/>
              <w:rPr>
                <w:rFonts w:ascii="Calibri" w:eastAsia="Calibri" w:hAnsi="Calibri" w:cs="Calibri"/>
                <w:color w:val="000000" w:themeColor="text1"/>
                <w:sz w:val="24"/>
                <w:szCs w:val="24"/>
              </w:rPr>
            </w:pPr>
            <w:r w:rsidRPr="240D6BBD">
              <w:rPr>
                <w:rFonts w:ascii="Calibri" w:eastAsia="Calibri" w:hAnsi="Calibri" w:cs="Calibri"/>
                <w:color w:val="000000" w:themeColor="text1"/>
                <w:sz w:val="24"/>
                <w:szCs w:val="24"/>
              </w:rPr>
              <w:t>Google ‘Teams’ sign in with school email and password.  Go to Y7 Digital Literacy – Class Notebook – your name – Topic 1 – Lesson 6 E-safety (Part 2)</w:t>
            </w:r>
          </w:p>
          <w:p w14:paraId="2F9BDC6A" w14:textId="0677501F" w:rsidR="00042DF9" w:rsidRDefault="00042DF9" w:rsidP="240D6BBD">
            <w:pPr>
              <w:spacing w:after="0" w:line="240" w:lineRule="auto"/>
              <w:textAlignment w:val="baseline"/>
              <w:rPr>
                <w:rFonts w:ascii="Calibri" w:eastAsia="Calibri" w:hAnsi="Calibri" w:cs="Calibri"/>
                <w:color w:val="000000" w:themeColor="text1"/>
                <w:sz w:val="24"/>
                <w:szCs w:val="24"/>
              </w:rPr>
            </w:pPr>
          </w:p>
          <w:p w14:paraId="28ABA13E" w14:textId="78DB6164" w:rsidR="00042DF9" w:rsidRDefault="65755948" w:rsidP="240D6BBD">
            <w:pPr>
              <w:spacing w:after="0" w:line="240" w:lineRule="auto"/>
              <w:textAlignment w:val="baseline"/>
              <w:rPr>
                <w:rFonts w:ascii="Calibri" w:eastAsia="Calibri" w:hAnsi="Calibri" w:cs="Calibri"/>
                <w:color w:val="000000" w:themeColor="text1"/>
                <w:sz w:val="24"/>
                <w:szCs w:val="24"/>
              </w:rPr>
            </w:pPr>
            <w:r w:rsidRPr="240D6BBD">
              <w:rPr>
                <w:rFonts w:ascii="Calibri" w:eastAsia="Calibri" w:hAnsi="Calibri" w:cs="Calibri"/>
                <w:color w:val="000000" w:themeColor="text1"/>
                <w:sz w:val="24"/>
                <w:szCs w:val="24"/>
              </w:rPr>
              <w:t>Complete the tasks (blue task links to a website, you may need a laptop or PC for this rather than a tablet)</w:t>
            </w:r>
          </w:p>
          <w:p w14:paraId="26029B69" w14:textId="1D9E366E" w:rsidR="00042DF9" w:rsidRDefault="00042DF9" w:rsidP="240D6BBD">
            <w:pPr>
              <w:spacing w:after="0" w:line="240" w:lineRule="auto"/>
              <w:textAlignment w:val="baseline"/>
              <w:rPr>
                <w:rFonts w:ascii="Calibri" w:eastAsia="Calibri" w:hAnsi="Calibri" w:cs="Calibri"/>
                <w:color w:val="000000" w:themeColor="text1"/>
                <w:sz w:val="24"/>
                <w:szCs w:val="24"/>
              </w:rPr>
            </w:pPr>
          </w:p>
          <w:p w14:paraId="4780E178" w14:textId="569E24F1" w:rsidR="00042DF9" w:rsidRDefault="65755948" w:rsidP="240D6BBD">
            <w:pPr>
              <w:spacing w:after="0" w:line="240" w:lineRule="auto"/>
              <w:textAlignment w:val="baseline"/>
              <w:rPr>
                <w:rFonts w:ascii="Calibri" w:eastAsia="Calibri" w:hAnsi="Calibri" w:cs="Calibri"/>
                <w:color w:val="000000" w:themeColor="text1"/>
                <w:sz w:val="24"/>
                <w:szCs w:val="24"/>
              </w:rPr>
            </w:pPr>
            <w:r w:rsidRPr="240D6BBD">
              <w:rPr>
                <w:rFonts w:ascii="Calibri" w:eastAsia="Calibri" w:hAnsi="Calibri" w:cs="Calibri"/>
                <w:color w:val="000000" w:themeColor="text1"/>
                <w:sz w:val="24"/>
                <w:szCs w:val="24"/>
              </w:rPr>
              <w:t>Also, if you haven’t, complete the ‘E-safety’ and ‘Safe Online’ badge on the iDEA award and snip into lesson 6.</w:t>
            </w:r>
          </w:p>
          <w:p w14:paraId="255B1DBA" w14:textId="0AA84ED3" w:rsidR="00042DF9" w:rsidRDefault="00042DF9" w:rsidP="240D6BBD">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B4AE4C" w14:textId="24610DF4" w:rsidR="00042DF9" w:rsidRPr="005669C7" w:rsidRDefault="008D2323" w:rsidP="240D6BBD">
            <w:pPr>
              <w:spacing w:after="0" w:line="240" w:lineRule="auto"/>
              <w:textAlignment w:val="baseline"/>
              <w:rPr>
                <w:rFonts w:ascii="Calibri" w:eastAsia="Calibri" w:hAnsi="Calibri" w:cs="Calibri"/>
                <w:color w:val="000000" w:themeColor="text1"/>
              </w:rPr>
            </w:pPr>
            <w:hyperlink r:id="rId24">
              <w:r w:rsidR="55D4B0DF" w:rsidRPr="240D6BBD">
                <w:rPr>
                  <w:rStyle w:val="Hyperlink"/>
                  <w:rFonts w:ascii="Calibri" w:eastAsia="Calibri" w:hAnsi="Calibri" w:cs="Calibri"/>
                </w:rPr>
                <w:t>Link to Y7 Class Notebook</w:t>
              </w:r>
            </w:hyperlink>
          </w:p>
          <w:p w14:paraId="571806DF" w14:textId="211C1836" w:rsidR="00042DF9" w:rsidRPr="005669C7" w:rsidRDefault="00042DF9" w:rsidP="240D6BBD">
            <w:pPr>
              <w:spacing w:after="0" w:line="240" w:lineRule="auto"/>
              <w:textAlignment w:val="baseline"/>
              <w:rPr>
                <w:rFonts w:ascii="Calibri" w:eastAsia="Calibri" w:hAnsi="Calibri" w:cs="Calibri"/>
                <w:color w:val="000000" w:themeColor="text1"/>
              </w:rPr>
            </w:pPr>
          </w:p>
          <w:p w14:paraId="582B1AC3" w14:textId="41859AC0" w:rsidR="00042DF9" w:rsidRPr="005669C7" w:rsidRDefault="008D2323" w:rsidP="240D6BBD">
            <w:pPr>
              <w:spacing w:after="0"/>
              <w:textAlignment w:val="baseline"/>
              <w:rPr>
                <w:rFonts w:ascii="Calibri" w:eastAsia="Calibri" w:hAnsi="Calibri" w:cs="Calibri"/>
                <w:color w:val="000000" w:themeColor="text1"/>
              </w:rPr>
            </w:pPr>
            <w:hyperlink r:id="rId25">
              <w:r w:rsidR="55D4B0DF" w:rsidRPr="240D6BBD">
                <w:rPr>
                  <w:rStyle w:val="Hyperlink"/>
                  <w:rFonts w:ascii="Calibri" w:eastAsia="Calibri" w:hAnsi="Calibri" w:cs="Calibri"/>
                </w:rPr>
                <w:t>IDEA Website</w:t>
              </w:r>
            </w:hyperlink>
          </w:p>
          <w:p w14:paraId="33902A35" w14:textId="34D2CDA6" w:rsidR="00042DF9" w:rsidRPr="005669C7" w:rsidRDefault="00042DF9" w:rsidP="240D6BBD">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1D64BD8" w:rsidR="4011CB6A" w:rsidRDefault="65755948" w:rsidP="09B9489B">
            <w:pPr>
              <w:spacing w:after="0" w:line="240" w:lineRule="auto"/>
            </w:pPr>
            <w:r>
              <w:t>HAL</w:t>
            </w:r>
          </w:p>
        </w:tc>
      </w:tr>
      <w:tr w:rsidR="00042DF9" w:rsidRPr="005669C7" w14:paraId="241DEF81"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9C13FB7" w14:textId="261F8D79" w:rsidR="00042DF9" w:rsidRDefault="6303B768" w:rsidP="1450EE9A">
            <w:pPr>
              <w:spacing w:line="360" w:lineRule="exact"/>
              <w:textAlignment w:val="baseline"/>
              <w:rPr>
                <w:rFonts w:ascii="Open Sans" w:eastAsia="Open Sans" w:hAnsi="Open Sans" w:cs="Open Sans"/>
                <w:color w:val="371E2D"/>
                <w:sz w:val="20"/>
                <w:szCs w:val="20"/>
              </w:rPr>
            </w:pPr>
            <w:r w:rsidRPr="1450EE9A">
              <w:rPr>
                <w:rFonts w:ascii="Open Sans" w:eastAsia="Open Sans" w:hAnsi="Open Sans" w:cs="Open Sans"/>
                <w:color w:val="371E2D"/>
                <w:sz w:val="20"/>
                <w:szCs w:val="20"/>
              </w:rPr>
              <w:t>In this lesson, we will add colour to our Pop Art portrait in the style of Julian Opie.</w:t>
            </w:r>
          </w:p>
          <w:p w14:paraId="0CF3043C" w14:textId="4064894B" w:rsidR="00042DF9" w:rsidRDefault="6303B768" w:rsidP="1450EE9A">
            <w:pPr>
              <w:spacing w:line="360" w:lineRule="exact"/>
              <w:textAlignment w:val="baseline"/>
              <w:rPr>
                <w:rFonts w:ascii="Open Sans" w:eastAsia="Open Sans" w:hAnsi="Open Sans" w:cs="Open Sans"/>
                <w:color w:val="371E2D"/>
                <w:sz w:val="20"/>
                <w:szCs w:val="20"/>
              </w:rPr>
            </w:pPr>
            <w:r w:rsidRPr="1450EE9A">
              <w:rPr>
                <w:rFonts w:ascii="Open Sans" w:eastAsia="Open Sans" w:hAnsi="Open Sans" w:cs="Open Sans"/>
                <w:color w:val="371E2D"/>
                <w:sz w:val="20"/>
                <w:szCs w:val="20"/>
              </w:rPr>
              <w:t>Resources:</w:t>
            </w:r>
          </w:p>
          <w:p w14:paraId="7F23F2ED" w14:textId="00D5ED20" w:rsidR="00042DF9" w:rsidRDefault="008D2323" w:rsidP="1450EE9A">
            <w:pPr>
              <w:spacing w:line="360" w:lineRule="exact"/>
              <w:textAlignment w:val="baseline"/>
              <w:rPr>
                <w:rFonts w:ascii="Open Sans" w:eastAsia="Open Sans" w:hAnsi="Open Sans" w:cs="Open Sans"/>
                <w:color w:val="371E2D"/>
                <w:sz w:val="20"/>
                <w:szCs w:val="20"/>
              </w:rPr>
            </w:pPr>
            <w:hyperlink r:id="rId26">
              <w:r w:rsidR="6303B768" w:rsidRPr="1450EE9A">
                <w:rPr>
                  <w:rStyle w:val="Hyperlink"/>
                  <w:rFonts w:ascii="Open Sans" w:eastAsia="Open Sans" w:hAnsi="Open Sans" w:cs="Open Sans"/>
                  <w:sz w:val="20"/>
                  <w:szCs w:val="20"/>
                </w:rPr>
                <w:t>https://teachers.thenational.academy/lessons/julian-opie-portraits-part-2-c9hpcd</w:t>
              </w:r>
            </w:hyperlink>
            <w:r w:rsidR="6303B768" w:rsidRPr="1450EE9A">
              <w:rPr>
                <w:rFonts w:ascii="Open Sans" w:eastAsia="Open Sans" w:hAnsi="Open Sans" w:cs="Open Sans"/>
                <w:color w:val="371E2D"/>
                <w:sz w:val="20"/>
                <w:szCs w:val="20"/>
              </w:rPr>
              <w:t xml:space="preserve"> </w:t>
            </w:r>
          </w:p>
          <w:p w14:paraId="4C3D629C" w14:textId="371D29F8" w:rsidR="00042DF9" w:rsidRDefault="00042DF9" w:rsidP="1450EE9A">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9780EF7" w14:textId="57852B4E" w:rsidR="00042DF9" w:rsidRDefault="628609F4" w:rsidP="22657395">
            <w:pPr>
              <w:spacing w:after="0" w:line="240" w:lineRule="exact"/>
              <w:textAlignment w:val="baseline"/>
              <w:rPr>
                <w:rFonts w:ascii="Calibri Light" w:eastAsia="Calibri Light" w:hAnsi="Calibri Light" w:cs="Calibri Light"/>
                <w:sz w:val="24"/>
                <w:szCs w:val="24"/>
              </w:rPr>
            </w:pPr>
            <w:r w:rsidRPr="22657395">
              <w:rPr>
                <w:rFonts w:ascii="Calibri Light" w:eastAsia="Calibri Light" w:hAnsi="Calibri Light" w:cs="Calibri Light"/>
                <w:sz w:val="24"/>
                <w:szCs w:val="24"/>
              </w:rPr>
              <w:t>This week you will be designing your own sweet dispenser.</w:t>
            </w:r>
          </w:p>
          <w:p w14:paraId="3915832A" w14:textId="684D0E4B" w:rsidR="00042DF9" w:rsidRDefault="00042DF9" w:rsidP="22657395">
            <w:pPr>
              <w:spacing w:after="0" w:line="240" w:lineRule="exact"/>
              <w:textAlignment w:val="baseline"/>
              <w:rPr>
                <w:rFonts w:ascii="Calibri Light" w:eastAsia="Calibri Light" w:hAnsi="Calibri Light" w:cs="Calibri Light"/>
                <w:sz w:val="24"/>
                <w:szCs w:val="24"/>
              </w:rPr>
            </w:pPr>
          </w:p>
          <w:p w14:paraId="420FF7D3" w14:textId="2FE44FF3" w:rsidR="00042DF9" w:rsidRDefault="628609F4" w:rsidP="22657395">
            <w:pPr>
              <w:spacing w:after="0" w:line="240" w:lineRule="exact"/>
              <w:textAlignment w:val="baseline"/>
              <w:rPr>
                <w:rFonts w:ascii="Calibri Light" w:eastAsia="Calibri Light" w:hAnsi="Calibri Light" w:cs="Calibri Light"/>
                <w:sz w:val="24"/>
                <w:szCs w:val="24"/>
              </w:rPr>
            </w:pPr>
            <w:r w:rsidRPr="22657395">
              <w:rPr>
                <w:rFonts w:ascii="Calibri Light" w:eastAsia="Calibri Light" w:hAnsi="Calibri Light" w:cs="Calibri Light"/>
                <w:sz w:val="24"/>
                <w:szCs w:val="24"/>
              </w:rPr>
              <w:t>This should be drawn in 3D using the techniques we used last lesson.</w:t>
            </w:r>
          </w:p>
          <w:p w14:paraId="1DF3FDA1" w14:textId="33FA0F39" w:rsidR="00042DF9" w:rsidRDefault="00042DF9" w:rsidP="22657395">
            <w:pPr>
              <w:spacing w:after="0" w:line="240" w:lineRule="exact"/>
              <w:textAlignment w:val="baseline"/>
              <w:rPr>
                <w:rFonts w:ascii="Calibri Light" w:eastAsia="Calibri Light" w:hAnsi="Calibri Light" w:cs="Calibri Light"/>
                <w:b/>
                <w:bCs/>
                <w:sz w:val="24"/>
                <w:szCs w:val="24"/>
              </w:rPr>
            </w:pPr>
          </w:p>
          <w:p w14:paraId="55455388" w14:textId="2CE91935" w:rsidR="00042DF9" w:rsidRDefault="628609F4" w:rsidP="22657395">
            <w:pPr>
              <w:spacing w:after="0" w:line="240" w:lineRule="exact"/>
              <w:textAlignment w:val="baseline"/>
              <w:rPr>
                <w:rFonts w:ascii="Calibri Light" w:eastAsia="Calibri Light" w:hAnsi="Calibri Light" w:cs="Calibri Light"/>
                <w:b/>
                <w:bCs/>
                <w:sz w:val="24"/>
                <w:szCs w:val="24"/>
              </w:rPr>
            </w:pPr>
            <w:r w:rsidRPr="22657395">
              <w:rPr>
                <w:rFonts w:ascii="Calibri Light" w:eastAsia="Calibri Light" w:hAnsi="Calibri Light" w:cs="Calibri Light"/>
                <w:b/>
                <w:bCs/>
                <w:sz w:val="24"/>
                <w:szCs w:val="24"/>
              </w:rPr>
              <w:t>Your design should include:</w:t>
            </w:r>
          </w:p>
          <w:p w14:paraId="6C52D1EC" w14:textId="28917F24" w:rsidR="00042DF9" w:rsidRDefault="628609F4" w:rsidP="22657395">
            <w:pPr>
              <w:spacing w:after="0" w:line="240" w:lineRule="exact"/>
              <w:textAlignment w:val="baseline"/>
              <w:rPr>
                <w:rFonts w:ascii="Calibri Light" w:eastAsia="Calibri Light" w:hAnsi="Calibri Light" w:cs="Calibri Light"/>
                <w:sz w:val="24"/>
                <w:szCs w:val="24"/>
              </w:rPr>
            </w:pPr>
            <w:r w:rsidRPr="22657395">
              <w:rPr>
                <w:rFonts w:ascii="Calibri Light" w:eastAsia="Calibri Light" w:hAnsi="Calibri Light" w:cs="Calibri Light"/>
                <w:sz w:val="24"/>
                <w:szCs w:val="24"/>
              </w:rPr>
              <w:t>Annotations</w:t>
            </w:r>
          </w:p>
          <w:p w14:paraId="6C42B858" w14:textId="3A31442C" w:rsidR="00042DF9" w:rsidRDefault="628609F4" w:rsidP="22657395">
            <w:pPr>
              <w:spacing w:after="0" w:line="240" w:lineRule="exact"/>
              <w:textAlignment w:val="baseline"/>
              <w:rPr>
                <w:rFonts w:ascii="Calibri Light" w:eastAsia="Calibri Light" w:hAnsi="Calibri Light" w:cs="Calibri Light"/>
                <w:sz w:val="24"/>
                <w:szCs w:val="24"/>
              </w:rPr>
            </w:pPr>
            <w:r w:rsidRPr="22657395">
              <w:rPr>
                <w:rFonts w:ascii="Calibri Light" w:eastAsia="Calibri Light" w:hAnsi="Calibri Light" w:cs="Calibri Light"/>
                <w:sz w:val="24"/>
                <w:szCs w:val="24"/>
              </w:rPr>
              <w:t>Colour</w:t>
            </w:r>
          </w:p>
          <w:p w14:paraId="2EDDCDB8" w14:textId="6BA44D04" w:rsidR="00042DF9" w:rsidRDefault="00042DF9" w:rsidP="22657395">
            <w:pPr>
              <w:spacing w:after="0" w:line="240" w:lineRule="exact"/>
              <w:textAlignment w:val="baseline"/>
              <w:rPr>
                <w:rFonts w:ascii="Calibri Light" w:eastAsia="Calibri Light" w:hAnsi="Calibri Light" w:cs="Calibri Light"/>
                <w:b/>
                <w:bCs/>
                <w:sz w:val="24"/>
                <w:szCs w:val="24"/>
              </w:rPr>
            </w:pPr>
          </w:p>
          <w:p w14:paraId="05013548" w14:textId="07B14621" w:rsidR="00042DF9" w:rsidRDefault="00042DF9" w:rsidP="22657395">
            <w:pPr>
              <w:spacing w:after="0" w:line="240" w:lineRule="exact"/>
              <w:textAlignment w:val="baseline"/>
              <w:rPr>
                <w:rFonts w:ascii="Calibri Light" w:eastAsia="Calibri Light" w:hAnsi="Calibri Light" w:cs="Calibri Light"/>
                <w:b/>
                <w:bCs/>
                <w:sz w:val="24"/>
                <w:szCs w:val="24"/>
              </w:rPr>
            </w:pPr>
          </w:p>
          <w:p w14:paraId="3D155FCA" w14:textId="40582A15" w:rsidR="00042DF9" w:rsidRDefault="00042DF9" w:rsidP="22657395">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7F8D2418" w:rsidR="00042DF9" w:rsidRPr="005669C7" w:rsidRDefault="008D2323" w:rsidP="21B68AD4">
            <w:pPr>
              <w:spacing w:after="0" w:line="240" w:lineRule="auto"/>
              <w:textAlignment w:val="baseline"/>
              <w:rPr>
                <w:rFonts w:ascii="Calibri" w:eastAsia="Calibri" w:hAnsi="Calibri" w:cs="Calibri"/>
                <w:color w:val="000000" w:themeColor="text1"/>
                <w:sz w:val="28"/>
                <w:szCs w:val="28"/>
              </w:rPr>
            </w:pPr>
            <w:hyperlink r:id="rId27">
              <w:r w:rsidR="754F068D" w:rsidRPr="22657395">
                <w:rPr>
                  <w:rStyle w:val="Hyperlink"/>
                  <w:rFonts w:ascii="Calibri" w:eastAsia="Calibri" w:hAnsi="Calibri" w:cs="Calibri"/>
                  <w:sz w:val="28"/>
                  <w:szCs w:val="28"/>
                </w:rPr>
                <w:t>Link to lesson</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E26BD3E" w14:textId="4DB81286" w:rsidR="4011CB6A" w:rsidRDefault="754F068D" w:rsidP="22657395">
            <w:pPr>
              <w:spacing w:line="240" w:lineRule="auto"/>
              <w:rPr>
                <w:rFonts w:ascii="Calibri" w:eastAsia="Times New Roman" w:hAnsi="Calibri" w:cs="Calibri"/>
                <w:sz w:val="28"/>
                <w:szCs w:val="28"/>
                <w:lang w:eastAsia="en-GB"/>
              </w:rPr>
            </w:pPr>
            <w:r w:rsidRPr="22657395">
              <w:rPr>
                <w:rFonts w:ascii="Calibri" w:eastAsia="Times New Roman" w:hAnsi="Calibri" w:cs="Calibri"/>
                <w:sz w:val="28"/>
                <w:szCs w:val="28"/>
                <w:lang w:eastAsia="en-GB"/>
              </w:rPr>
              <w:t>RCD</w:t>
            </w:r>
          </w:p>
          <w:p w14:paraId="6A26EF69" w14:textId="06840E66" w:rsidR="4011CB6A" w:rsidRDefault="754F068D" w:rsidP="22657395">
            <w:pPr>
              <w:spacing w:line="240" w:lineRule="auto"/>
              <w:rPr>
                <w:rFonts w:ascii="Calibri" w:eastAsia="Times New Roman" w:hAnsi="Calibri" w:cs="Calibri"/>
                <w:sz w:val="28"/>
                <w:szCs w:val="28"/>
                <w:lang w:eastAsia="en-GB"/>
              </w:rPr>
            </w:pPr>
            <w:r w:rsidRPr="22657395">
              <w:rPr>
                <w:rFonts w:ascii="Calibri" w:eastAsia="Times New Roman" w:hAnsi="Calibri" w:cs="Calibri"/>
                <w:sz w:val="28"/>
                <w:szCs w:val="28"/>
                <w:lang w:eastAsia="en-GB"/>
              </w:rPr>
              <w:t>TAL</w:t>
            </w:r>
          </w:p>
          <w:p w14:paraId="175400E2" w14:textId="77CEDC8A" w:rsidR="4011CB6A" w:rsidRDefault="754F068D" w:rsidP="22657395">
            <w:pPr>
              <w:spacing w:line="240" w:lineRule="auto"/>
              <w:rPr>
                <w:rFonts w:ascii="Calibri" w:eastAsia="Times New Roman" w:hAnsi="Calibri" w:cs="Calibri"/>
                <w:sz w:val="28"/>
                <w:szCs w:val="28"/>
                <w:lang w:eastAsia="en-GB"/>
              </w:rPr>
            </w:pPr>
            <w:r w:rsidRPr="22657395">
              <w:rPr>
                <w:rFonts w:ascii="Calibri" w:eastAsia="Times New Roman" w:hAnsi="Calibri" w:cs="Calibri"/>
                <w:sz w:val="28"/>
                <w:szCs w:val="28"/>
                <w:lang w:eastAsia="en-GB"/>
              </w:rPr>
              <w:t>TSO</w:t>
            </w:r>
          </w:p>
        </w:tc>
      </w:tr>
      <w:tr w:rsidR="00042DF9" w:rsidRPr="005669C7" w14:paraId="2FD3282D"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99220EE" w14:textId="69127803" w:rsidR="00042DF9" w:rsidRDefault="015B54FA" w:rsidP="4E868A5B">
            <w:pPr>
              <w:spacing w:after="0" w:line="240" w:lineRule="auto"/>
              <w:textAlignment w:val="baseline"/>
              <w:rPr>
                <w:rFonts w:ascii="Calibri" w:eastAsia="Calibri" w:hAnsi="Calibri" w:cs="Calibri"/>
                <w:color w:val="000000" w:themeColor="text1"/>
                <w:sz w:val="28"/>
                <w:szCs w:val="28"/>
              </w:rPr>
            </w:pPr>
            <w:r w:rsidRPr="4E868A5B">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75D26D4B" w14:textId="04871A15" w:rsidR="00042DF9" w:rsidRDefault="00042DF9" w:rsidP="4E868A5B">
            <w:pPr>
              <w:spacing w:after="0" w:line="240" w:lineRule="auto"/>
              <w:textAlignment w:val="baseline"/>
              <w:rPr>
                <w:rFonts w:ascii="Calibri" w:eastAsia="Calibri" w:hAnsi="Calibri" w:cs="Calibri"/>
                <w:color w:val="000000" w:themeColor="text1"/>
                <w:sz w:val="28"/>
                <w:szCs w:val="28"/>
              </w:rPr>
            </w:pPr>
          </w:p>
          <w:p w14:paraId="43CEF9C1" w14:textId="0AAF0600" w:rsidR="00042DF9" w:rsidRDefault="015B54FA" w:rsidP="4E868A5B">
            <w:pPr>
              <w:spacing w:after="0" w:line="240" w:lineRule="auto"/>
              <w:textAlignment w:val="baseline"/>
              <w:rPr>
                <w:rFonts w:ascii="Calibri" w:eastAsia="Calibri" w:hAnsi="Calibri" w:cs="Calibri"/>
                <w:color w:val="000000" w:themeColor="text1"/>
                <w:sz w:val="28"/>
                <w:szCs w:val="28"/>
              </w:rPr>
            </w:pPr>
            <w:r w:rsidRPr="4E868A5B">
              <w:rPr>
                <w:rFonts w:ascii="Calibri" w:eastAsia="Calibri" w:hAnsi="Calibri" w:cs="Calibri"/>
                <w:color w:val="000000" w:themeColor="text1"/>
                <w:sz w:val="28"/>
                <w:szCs w:val="28"/>
              </w:rPr>
              <w:t xml:space="preserve">Once you have completed the quiz, write a summary of the plot and send to </w:t>
            </w:r>
            <w:hyperlink r:id="rId28">
              <w:r w:rsidRPr="4E868A5B">
                <w:rPr>
                  <w:rStyle w:val="Hyperlink"/>
                  <w:rFonts w:ascii="Calibri" w:eastAsia="Calibri" w:hAnsi="Calibri" w:cs="Calibri"/>
                  <w:sz w:val="28"/>
                  <w:szCs w:val="28"/>
                </w:rPr>
                <w:t>stephanie.bottomley@appletonacademy.co.uk</w:t>
              </w:r>
            </w:hyperlink>
          </w:p>
          <w:p w14:paraId="35F11A5E" w14:textId="2DB81FAA" w:rsidR="00042DF9" w:rsidRDefault="00042DF9" w:rsidP="4E868A5B">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E361F16" w14:textId="0195898D" w:rsidR="00042DF9" w:rsidRPr="005669C7" w:rsidRDefault="008D2323" w:rsidP="4E868A5B">
            <w:pPr>
              <w:spacing w:after="0" w:line="240" w:lineRule="auto"/>
              <w:textAlignment w:val="baseline"/>
              <w:rPr>
                <w:rFonts w:ascii="Segoe UI" w:eastAsia="Segoe UI" w:hAnsi="Segoe UI" w:cs="Segoe UI"/>
                <w:sz w:val="18"/>
                <w:szCs w:val="18"/>
              </w:rPr>
            </w:pPr>
            <w:hyperlink r:id="rId29">
              <w:r w:rsidR="015B54FA" w:rsidRPr="4E868A5B">
                <w:rPr>
                  <w:rStyle w:val="Hyperlink"/>
                  <w:rFonts w:ascii="Segoe UI" w:eastAsia="Segoe UI" w:hAnsi="Segoe UI" w:cs="Segoe UI"/>
                  <w:sz w:val="18"/>
                  <w:szCs w:val="18"/>
                </w:rPr>
                <w:t>https://www.bbc.co.uk/bitesize/guides/zvs9q6f/revision/1</w:t>
              </w:r>
            </w:hyperlink>
          </w:p>
          <w:p w14:paraId="60986EAB" w14:textId="0EAA67FB" w:rsidR="00042DF9" w:rsidRPr="005669C7" w:rsidRDefault="00042DF9" w:rsidP="4E868A5B">
            <w:pPr>
              <w:spacing w:after="0" w:line="240" w:lineRule="auto"/>
              <w:textAlignment w:val="baseline"/>
              <w:rPr>
                <w:rFonts w:ascii="Segoe UI" w:eastAsia="Segoe UI" w:hAnsi="Segoe UI" w:cs="Segoe UI"/>
                <w:color w:val="000000" w:themeColor="text1"/>
                <w:sz w:val="18"/>
                <w:szCs w:val="18"/>
              </w:rPr>
            </w:pPr>
          </w:p>
          <w:p w14:paraId="6F1D4DBD" w14:textId="79FAD7D4" w:rsidR="00042DF9" w:rsidRPr="005669C7" w:rsidRDefault="008D2323" w:rsidP="4E868A5B">
            <w:pPr>
              <w:spacing w:after="0" w:line="240" w:lineRule="auto"/>
              <w:textAlignment w:val="baseline"/>
              <w:rPr>
                <w:rFonts w:ascii="Segoe UI" w:eastAsia="Segoe UI" w:hAnsi="Segoe UI" w:cs="Segoe UI"/>
                <w:sz w:val="18"/>
                <w:szCs w:val="18"/>
              </w:rPr>
            </w:pPr>
            <w:hyperlink r:id="rId30">
              <w:r w:rsidR="015B54FA" w:rsidRPr="4E868A5B">
                <w:rPr>
                  <w:rStyle w:val="Hyperlink"/>
                  <w:rFonts w:ascii="Segoe UI" w:eastAsia="Segoe UI" w:hAnsi="Segoe UI" w:cs="Segoe UI"/>
                  <w:sz w:val="18"/>
                  <w:szCs w:val="18"/>
                </w:rPr>
                <w:t>https://www.bbc.co.uk/bitesize/guides/zvs9q6f/test</w:t>
              </w:r>
            </w:hyperlink>
          </w:p>
          <w:p w14:paraId="7D8D4669" w14:textId="7C8BB2D5" w:rsidR="00042DF9" w:rsidRPr="005669C7" w:rsidRDefault="00042DF9" w:rsidP="4E868A5B">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3A2F737F" w:rsidR="4011CB6A" w:rsidRDefault="015B54FA" w:rsidP="4011CB6A">
            <w:pPr>
              <w:spacing w:line="240" w:lineRule="auto"/>
              <w:rPr>
                <w:rFonts w:ascii="Calibri" w:eastAsia="Times New Roman" w:hAnsi="Calibri" w:cs="Calibri"/>
                <w:sz w:val="28"/>
                <w:szCs w:val="28"/>
                <w:lang w:eastAsia="en-GB"/>
              </w:rPr>
            </w:pPr>
            <w:r w:rsidRPr="4E868A5B">
              <w:rPr>
                <w:rFonts w:ascii="Calibri" w:eastAsia="Times New Roman" w:hAnsi="Calibri" w:cs="Calibri"/>
                <w:sz w:val="28"/>
                <w:szCs w:val="28"/>
                <w:lang w:eastAsia="en-GB"/>
              </w:rPr>
              <w:t>BTM</w:t>
            </w:r>
          </w:p>
        </w:tc>
      </w:tr>
      <w:tr w:rsidR="00042DF9" w:rsidRPr="005669C7" w14:paraId="53370765"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C113A56" w14:textId="5F8BB66F" w:rsidR="00042DF9" w:rsidRDefault="24C6485C" w:rsidP="4E868A5B">
            <w:pPr>
              <w:spacing w:after="0" w:line="240" w:lineRule="auto"/>
              <w:textAlignment w:val="baseline"/>
              <w:rPr>
                <w:rFonts w:ascii="Calibri" w:eastAsia="Calibri" w:hAnsi="Calibri" w:cs="Calibri"/>
                <w:color w:val="000000" w:themeColor="text1"/>
                <w:sz w:val="28"/>
                <w:szCs w:val="28"/>
              </w:rPr>
            </w:pPr>
            <w:r w:rsidRPr="4E868A5B">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6AB5ECE8" w14:textId="1E7A57F7" w:rsidR="00042DF9" w:rsidRDefault="00042DF9" w:rsidP="4E868A5B">
            <w:pPr>
              <w:spacing w:after="0" w:line="240" w:lineRule="auto"/>
              <w:textAlignment w:val="baseline"/>
              <w:rPr>
                <w:rFonts w:ascii="Calibri" w:eastAsia="Calibri" w:hAnsi="Calibri" w:cs="Calibri"/>
                <w:color w:val="000000" w:themeColor="text1"/>
                <w:sz w:val="28"/>
                <w:szCs w:val="28"/>
              </w:rPr>
            </w:pPr>
          </w:p>
          <w:p w14:paraId="335789D5" w14:textId="51441CEA" w:rsidR="00042DF9" w:rsidRDefault="24C6485C" w:rsidP="4E868A5B">
            <w:pPr>
              <w:spacing w:after="0" w:line="240" w:lineRule="auto"/>
              <w:textAlignment w:val="baseline"/>
              <w:rPr>
                <w:rFonts w:ascii="Calibri" w:eastAsia="Calibri" w:hAnsi="Calibri" w:cs="Calibri"/>
                <w:color w:val="000000" w:themeColor="text1"/>
                <w:sz w:val="28"/>
                <w:szCs w:val="28"/>
              </w:rPr>
            </w:pPr>
            <w:r w:rsidRPr="4E868A5B">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31">
              <w:r w:rsidRPr="4E868A5B">
                <w:rPr>
                  <w:rStyle w:val="Hyperlink"/>
                  <w:rFonts w:ascii="Calibri" w:eastAsia="Calibri" w:hAnsi="Calibri" w:cs="Calibri"/>
                  <w:sz w:val="28"/>
                  <w:szCs w:val="28"/>
                </w:rPr>
                <w:t>stephanie.bottomley@appletonacademy.co.uk</w:t>
              </w:r>
            </w:hyperlink>
          </w:p>
          <w:p w14:paraId="721D9FD9" w14:textId="51ABBE66" w:rsidR="00042DF9" w:rsidRDefault="00042DF9" w:rsidP="4E868A5B">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ACEF14D" w14:textId="1E55F54B" w:rsidR="00042DF9" w:rsidRPr="005669C7" w:rsidRDefault="008D2323" w:rsidP="4E868A5B">
            <w:pPr>
              <w:spacing w:after="0" w:line="240" w:lineRule="auto"/>
              <w:textAlignment w:val="baseline"/>
              <w:rPr>
                <w:rFonts w:ascii="Segoe UI" w:eastAsia="Segoe UI" w:hAnsi="Segoe UI" w:cs="Segoe UI"/>
                <w:sz w:val="18"/>
                <w:szCs w:val="18"/>
              </w:rPr>
            </w:pPr>
            <w:hyperlink r:id="rId32">
              <w:r w:rsidR="24C6485C" w:rsidRPr="4E868A5B">
                <w:rPr>
                  <w:rStyle w:val="Hyperlink"/>
                  <w:rFonts w:ascii="Segoe UI" w:eastAsia="Segoe UI" w:hAnsi="Segoe UI" w:cs="Segoe UI"/>
                  <w:sz w:val="18"/>
                  <w:szCs w:val="18"/>
                </w:rPr>
                <w:t>https://www.bbc.co.uk/bitesize/topics/zbw7pv4/articles/zrrnpg8</w:t>
              </w:r>
            </w:hyperlink>
          </w:p>
          <w:p w14:paraId="5F60514C" w14:textId="450CB835" w:rsidR="00042DF9" w:rsidRPr="005669C7" w:rsidRDefault="00042DF9" w:rsidP="4E868A5B">
            <w:pPr>
              <w:spacing w:after="0" w:line="240" w:lineRule="auto"/>
              <w:textAlignment w:val="baseline"/>
              <w:rPr>
                <w:rFonts w:ascii="Segoe UI" w:eastAsia="Segoe UI" w:hAnsi="Segoe UI" w:cs="Segoe UI"/>
                <w:color w:val="000000" w:themeColor="text1"/>
                <w:sz w:val="18"/>
                <w:szCs w:val="18"/>
              </w:rPr>
            </w:pPr>
          </w:p>
          <w:p w14:paraId="409CC39B" w14:textId="456ED3A2" w:rsidR="00042DF9" w:rsidRPr="005669C7" w:rsidRDefault="008D2323" w:rsidP="4E868A5B">
            <w:pPr>
              <w:spacing w:after="0" w:line="240" w:lineRule="auto"/>
              <w:textAlignment w:val="baseline"/>
              <w:rPr>
                <w:rFonts w:ascii="Segoe UI" w:eastAsia="Segoe UI" w:hAnsi="Segoe UI" w:cs="Segoe UI"/>
                <w:sz w:val="18"/>
                <w:szCs w:val="18"/>
              </w:rPr>
            </w:pPr>
            <w:hyperlink r:id="rId33">
              <w:r w:rsidR="24C6485C" w:rsidRPr="4E868A5B">
                <w:rPr>
                  <w:rStyle w:val="Hyperlink"/>
                  <w:rFonts w:ascii="Segoe UI" w:eastAsia="Segoe UI" w:hAnsi="Segoe UI" w:cs="Segoe UI"/>
                  <w:sz w:val="18"/>
                  <w:szCs w:val="18"/>
                </w:rPr>
                <w:t>https://www.bbc.co.uk/bitesize/topics/zbw7pv4/articles/zrrnpg8</w:t>
              </w:r>
            </w:hyperlink>
          </w:p>
          <w:p w14:paraId="758A3C45" w14:textId="553C1E57" w:rsidR="00042DF9" w:rsidRPr="005669C7" w:rsidRDefault="00042DF9" w:rsidP="4E868A5B">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A083EEC" w14:textId="10BFF813" w:rsidR="4011CB6A" w:rsidRDefault="24C6485C" w:rsidP="21B68AD4">
            <w:pPr>
              <w:spacing w:after="0" w:line="240" w:lineRule="auto"/>
            </w:pPr>
            <w:r>
              <w:t>BTM</w:t>
            </w:r>
          </w:p>
          <w:p w14:paraId="4ED16287" w14:textId="13DDA26A" w:rsidR="4011CB6A" w:rsidRDefault="4011CB6A" w:rsidP="4E868A5B">
            <w:pPr>
              <w:spacing w:after="0" w:line="240" w:lineRule="auto"/>
            </w:pPr>
          </w:p>
        </w:tc>
      </w:tr>
      <w:tr w:rsidR="00042DF9" w:rsidRPr="005669C7" w14:paraId="30082EBE"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B8FF2E6" w14:textId="1DED04DE" w:rsidR="00042DF9" w:rsidRDefault="73F0CDC6" w:rsidP="0D443B46">
            <w:pPr>
              <w:spacing w:after="0" w:line="240" w:lineRule="auto"/>
              <w:textAlignment w:val="baseline"/>
              <w:rPr>
                <w:rFonts w:ascii="Calibri" w:eastAsia="Calibri" w:hAnsi="Calibri" w:cs="Calibri"/>
                <w:color w:val="000000" w:themeColor="text1"/>
                <w:sz w:val="24"/>
                <w:szCs w:val="24"/>
              </w:rPr>
            </w:pPr>
            <w:r w:rsidRPr="0D443B46">
              <w:rPr>
                <w:rFonts w:ascii="Calibri" w:eastAsia="Calibri" w:hAnsi="Calibri" w:cs="Calibri"/>
                <w:color w:val="000000" w:themeColor="text1"/>
                <w:sz w:val="24"/>
                <w:szCs w:val="24"/>
              </w:rPr>
              <w:t>Click on each link to find the lesson.</w:t>
            </w:r>
          </w:p>
          <w:p w14:paraId="2EE02D4A" w14:textId="06C9F186" w:rsidR="00042DF9" w:rsidRDefault="00042DF9" w:rsidP="0D443B46">
            <w:pPr>
              <w:spacing w:after="0" w:line="240" w:lineRule="auto"/>
              <w:textAlignment w:val="baseline"/>
              <w:rPr>
                <w:rFonts w:ascii="Calibri" w:eastAsia="Calibri" w:hAnsi="Calibri" w:cs="Calibri"/>
                <w:color w:val="000000" w:themeColor="text1"/>
                <w:sz w:val="24"/>
                <w:szCs w:val="24"/>
              </w:rPr>
            </w:pPr>
          </w:p>
          <w:p w14:paraId="30EBDCCD" w14:textId="56930AEE" w:rsidR="00042DF9" w:rsidRDefault="73F0CDC6" w:rsidP="0D443B46">
            <w:pPr>
              <w:spacing w:after="0" w:line="240" w:lineRule="auto"/>
              <w:textAlignment w:val="baseline"/>
              <w:rPr>
                <w:rFonts w:ascii="Calibri" w:eastAsia="Calibri" w:hAnsi="Calibri" w:cs="Calibri"/>
                <w:color w:val="000000" w:themeColor="text1"/>
                <w:sz w:val="24"/>
                <w:szCs w:val="24"/>
              </w:rPr>
            </w:pPr>
            <w:r w:rsidRPr="0D443B46">
              <w:rPr>
                <w:rFonts w:ascii="Calibri" w:eastAsia="Calibri" w:hAnsi="Calibri" w:cs="Calibri"/>
                <w:color w:val="000000" w:themeColor="text1"/>
                <w:sz w:val="24"/>
                <w:szCs w:val="24"/>
              </w:rPr>
              <w:t>Complete all the tasks and write down your answers/notes on paper.</w:t>
            </w:r>
          </w:p>
          <w:p w14:paraId="1F0A17D1" w14:textId="3BF0292D" w:rsidR="00042DF9" w:rsidRDefault="00042DF9" w:rsidP="0D443B46">
            <w:pPr>
              <w:spacing w:after="0" w:line="240" w:lineRule="auto"/>
              <w:textAlignment w:val="baseline"/>
              <w:rPr>
                <w:rFonts w:ascii="Calibri" w:eastAsia="Calibri" w:hAnsi="Calibri" w:cs="Calibri"/>
                <w:color w:val="000000" w:themeColor="text1"/>
                <w:sz w:val="24"/>
                <w:szCs w:val="24"/>
              </w:rPr>
            </w:pPr>
          </w:p>
          <w:p w14:paraId="019416D6" w14:textId="73694C68" w:rsidR="00042DF9" w:rsidRDefault="73F0CDC6" w:rsidP="0D443B46">
            <w:pPr>
              <w:spacing w:after="0" w:line="240" w:lineRule="auto"/>
              <w:textAlignment w:val="baseline"/>
              <w:rPr>
                <w:rFonts w:ascii="Calibri" w:eastAsia="Calibri" w:hAnsi="Calibri" w:cs="Calibri"/>
                <w:color w:val="000000" w:themeColor="text1"/>
                <w:sz w:val="24"/>
                <w:szCs w:val="24"/>
              </w:rPr>
            </w:pPr>
            <w:r w:rsidRPr="0D443B46">
              <w:rPr>
                <w:rFonts w:ascii="Calibri" w:eastAsia="Calibri" w:hAnsi="Calibri" w:cs="Calibri"/>
                <w:color w:val="000000" w:themeColor="text1"/>
                <w:sz w:val="24"/>
                <w:szCs w:val="24"/>
              </w:rPr>
              <w:t>Hand these to your RE teacher when you return.</w:t>
            </w:r>
          </w:p>
          <w:p w14:paraId="36F3B258" w14:textId="2B6FA390" w:rsidR="00042DF9" w:rsidRDefault="00042DF9" w:rsidP="0D443B46">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857D4EB" w14:textId="09EA45FB" w:rsidR="00042DF9" w:rsidRPr="005669C7" w:rsidRDefault="008D2323" w:rsidP="0D443B46">
            <w:pPr>
              <w:spacing w:after="0" w:line="240" w:lineRule="auto"/>
              <w:textAlignment w:val="baseline"/>
              <w:rPr>
                <w:rFonts w:ascii="Calibri" w:eastAsia="Times New Roman" w:hAnsi="Calibri" w:cs="Calibri"/>
                <w:sz w:val="28"/>
                <w:szCs w:val="28"/>
                <w:lang w:eastAsia="en-GB"/>
              </w:rPr>
            </w:pPr>
            <w:hyperlink r:id="rId34">
              <w:r w:rsidR="5A9F9C97" w:rsidRPr="0D443B46">
                <w:rPr>
                  <w:rStyle w:val="Hyperlink"/>
                  <w:rFonts w:ascii="Calibri" w:eastAsia="Times New Roman" w:hAnsi="Calibri" w:cs="Calibri"/>
                  <w:sz w:val="28"/>
                  <w:szCs w:val="28"/>
                  <w:lang w:eastAsia="en-GB"/>
                </w:rPr>
                <w:t>Lesson  6 psychology</w:t>
              </w:r>
            </w:hyperlink>
          </w:p>
          <w:p w14:paraId="1FF5613E" w14:textId="7CD15148" w:rsidR="00042DF9" w:rsidRPr="005669C7" w:rsidRDefault="00042DF9" w:rsidP="0D443B46">
            <w:pPr>
              <w:spacing w:after="0" w:line="240" w:lineRule="auto"/>
              <w:textAlignment w:val="baseline"/>
              <w:rPr>
                <w:rFonts w:ascii="Calibri" w:eastAsia="Times New Roman" w:hAnsi="Calibri" w:cs="Calibri"/>
                <w:sz w:val="28"/>
                <w:szCs w:val="28"/>
                <w:lang w:eastAsia="en-GB"/>
              </w:rPr>
            </w:pPr>
          </w:p>
          <w:p w14:paraId="13DE2947" w14:textId="6819D5A0" w:rsidR="00042DF9" w:rsidRPr="005669C7" w:rsidRDefault="00042DF9" w:rsidP="0D443B46">
            <w:pPr>
              <w:spacing w:after="0" w:line="240" w:lineRule="auto"/>
              <w:textAlignment w:val="baseline"/>
              <w:rPr>
                <w:rFonts w:ascii="Calibri" w:eastAsia="Times New Roman" w:hAnsi="Calibri" w:cs="Calibri"/>
                <w:sz w:val="28"/>
                <w:szCs w:val="28"/>
                <w:lang w:eastAsia="en-GB"/>
              </w:rPr>
            </w:pPr>
          </w:p>
          <w:p w14:paraId="5203AF36" w14:textId="061DC1EA" w:rsidR="00042DF9" w:rsidRPr="005669C7" w:rsidRDefault="00042DF9" w:rsidP="0D443B46">
            <w:pPr>
              <w:spacing w:after="0" w:line="240" w:lineRule="auto"/>
              <w:textAlignment w:val="baseline"/>
              <w:rPr>
                <w:rFonts w:ascii="Calibri" w:eastAsia="Times New Roman" w:hAnsi="Calibri" w:cs="Calibri"/>
                <w:sz w:val="28"/>
                <w:szCs w:val="28"/>
                <w:lang w:eastAsia="en-GB"/>
              </w:rPr>
            </w:pPr>
          </w:p>
          <w:p w14:paraId="3E0DBC93" w14:textId="20EB363A" w:rsidR="00042DF9" w:rsidRPr="005669C7" w:rsidRDefault="00042DF9" w:rsidP="0D443B46">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240D6BBD">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4459FCE" w14:textId="24E70392" w:rsidR="00042DF9" w:rsidRDefault="0328152B" w:rsidP="282B2CE0">
            <w:pPr>
              <w:spacing w:after="0" w:line="240" w:lineRule="auto"/>
              <w:textAlignment w:val="baseline"/>
              <w:rPr>
                <w:rFonts w:ascii="Calibri" w:eastAsia="Calibri" w:hAnsi="Calibri" w:cs="Calibri"/>
                <w:color w:val="000000" w:themeColor="text1"/>
                <w:sz w:val="24"/>
                <w:szCs w:val="24"/>
              </w:rPr>
            </w:pPr>
            <w:r w:rsidRPr="282B2CE0">
              <w:rPr>
                <w:rFonts w:ascii="Calibri" w:eastAsia="Calibri" w:hAnsi="Calibri" w:cs="Calibri"/>
                <w:color w:val="000000" w:themeColor="text1"/>
                <w:sz w:val="24"/>
                <w:szCs w:val="24"/>
              </w:rPr>
              <w:t>This half-term in PSHCE we are looking at transition to secondary school and safety.</w:t>
            </w:r>
          </w:p>
          <w:p w14:paraId="562A87BE" w14:textId="7D8E1E9E" w:rsidR="00042DF9" w:rsidRDefault="00042DF9" w:rsidP="282B2CE0">
            <w:pPr>
              <w:spacing w:after="0" w:line="240" w:lineRule="auto"/>
              <w:textAlignment w:val="baseline"/>
              <w:rPr>
                <w:rFonts w:ascii="Calibri" w:eastAsia="Calibri" w:hAnsi="Calibri" w:cs="Calibri"/>
                <w:color w:val="000000" w:themeColor="text1"/>
                <w:sz w:val="24"/>
                <w:szCs w:val="24"/>
              </w:rPr>
            </w:pPr>
          </w:p>
          <w:p w14:paraId="73648128" w14:textId="5570F1C6" w:rsidR="00042DF9" w:rsidRDefault="0328152B" w:rsidP="282B2CE0">
            <w:pPr>
              <w:spacing w:after="0" w:line="240" w:lineRule="auto"/>
              <w:textAlignment w:val="baseline"/>
              <w:rPr>
                <w:rFonts w:ascii="Calibri" w:eastAsia="Calibri" w:hAnsi="Calibri" w:cs="Calibri"/>
                <w:color w:val="000000" w:themeColor="text1"/>
                <w:sz w:val="24"/>
                <w:szCs w:val="24"/>
              </w:rPr>
            </w:pPr>
            <w:r w:rsidRPr="282B2CE0">
              <w:rPr>
                <w:rFonts w:ascii="Calibri" w:eastAsia="Calibri" w:hAnsi="Calibri" w:cs="Calibri"/>
                <w:color w:val="000000" w:themeColor="text1"/>
                <w:sz w:val="24"/>
                <w:szCs w:val="24"/>
              </w:rPr>
              <w:t>You are to complete the work set and bring it with you to your next lesson.</w:t>
            </w:r>
          </w:p>
          <w:p w14:paraId="5D3261AE" w14:textId="1D3C3340" w:rsidR="00042DF9" w:rsidRDefault="00042DF9" w:rsidP="282B2CE0">
            <w:pPr>
              <w:spacing w:after="0" w:line="240" w:lineRule="auto"/>
              <w:textAlignment w:val="baseline"/>
              <w:rPr>
                <w:rFonts w:ascii="Calibri" w:eastAsia="Calibri" w:hAnsi="Calibri" w:cs="Calibri"/>
                <w:color w:val="000000" w:themeColor="text1"/>
                <w:sz w:val="24"/>
                <w:szCs w:val="24"/>
              </w:rPr>
            </w:pPr>
          </w:p>
          <w:p w14:paraId="7C489987" w14:textId="0DE2CCE6" w:rsidR="00042DF9" w:rsidRDefault="0328152B" w:rsidP="282B2CE0">
            <w:pPr>
              <w:spacing w:after="0" w:line="240" w:lineRule="auto"/>
              <w:textAlignment w:val="baseline"/>
              <w:rPr>
                <w:rFonts w:ascii="Calibri" w:eastAsia="Calibri" w:hAnsi="Calibri" w:cs="Calibri"/>
                <w:color w:val="000000" w:themeColor="text1"/>
                <w:sz w:val="24"/>
                <w:szCs w:val="24"/>
              </w:rPr>
            </w:pPr>
            <w:r w:rsidRPr="282B2CE0">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774E07CD" w:rsidR="00042DF9" w:rsidRPr="005669C7" w:rsidRDefault="008D2323" w:rsidP="0258C29B">
            <w:pPr>
              <w:spacing w:after="0" w:line="240" w:lineRule="auto"/>
              <w:textAlignment w:val="baseline"/>
              <w:rPr>
                <w:rFonts w:ascii="Calibri" w:eastAsia="Calibri" w:hAnsi="Calibri" w:cs="Calibri"/>
              </w:rPr>
            </w:pPr>
            <w:hyperlink r:id="rId35">
              <w:r w:rsidR="0328152B" w:rsidRPr="282B2CE0">
                <w:rPr>
                  <w:rStyle w:val="Hyperlink"/>
                  <w:rFonts w:ascii="Calibri" w:eastAsia="Calibri" w:hAnsi="Calibri" w:cs="Calibri"/>
                </w:rPr>
                <w:t>Y7 PSHCE</w:t>
              </w:r>
            </w:hyperlink>
            <w:r w:rsidR="0328152B" w:rsidRPr="282B2CE0">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22853A3"/>
    <w:multiLevelType w:val="hybridMultilevel"/>
    <w:tmpl w:val="B6C2D88A"/>
    <w:lvl w:ilvl="0" w:tplc="A00EC4FC">
      <w:start w:val="1"/>
      <w:numFmt w:val="bullet"/>
      <w:lvlText w:val=""/>
      <w:lvlJc w:val="left"/>
      <w:pPr>
        <w:ind w:left="720" w:hanging="360"/>
      </w:pPr>
      <w:rPr>
        <w:rFonts w:ascii="Symbol" w:hAnsi="Symbol" w:hint="default"/>
      </w:rPr>
    </w:lvl>
    <w:lvl w:ilvl="1" w:tplc="A5EA73B4">
      <w:start w:val="1"/>
      <w:numFmt w:val="bullet"/>
      <w:lvlText w:val="o"/>
      <w:lvlJc w:val="left"/>
      <w:pPr>
        <w:ind w:left="1440" w:hanging="360"/>
      </w:pPr>
      <w:rPr>
        <w:rFonts w:ascii="Courier New" w:hAnsi="Courier New" w:hint="default"/>
      </w:rPr>
    </w:lvl>
    <w:lvl w:ilvl="2" w:tplc="2A4C2CA8">
      <w:start w:val="1"/>
      <w:numFmt w:val="bullet"/>
      <w:lvlText w:val=""/>
      <w:lvlJc w:val="left"/>
      <w:pPr>
        <w:ind w:left="2160" w:hanging="360"/>
      </w:pPr>
      <w:rPr>
        <w:rFonts w:ascii="Wingdings" w:hAnsi="Wingdings" w:hint="default"/>
      </w:rPr>
    </w:lvl>
    <w:lvl w:ilvl="3" w:tplc="9FB8F53A">
      <w:start w:val="1"/>
      <w:numFmt w:val="bullet"/>
      <w:lvlText w:val=""/>
      <w:lvlJc w:val="left"/>
      <w:pPr>
        <w:ind w:left="2880" w:hanging="360"/>
      </w:pPr>
      <w:rPr>
        <w:rFonts w:ascii="Symbol" w:hAnsi="Symbol" w:hint="default"/>
      </w:rPr>
    </w:lvl>
    <w:lvl w:ilvl="4" w:tplc="4D24D3BE">
      <w:start w:val="1"/>
      <w:numFmt w:val="bullet"/>
      <w:lvlText w:val="o"/>
      <w:lvlJc w:val="left"/>
      <w:pPr>
        <w:ind w:left="3600" w:hanging="360"/>
      </w:pPr>
      <w:rPr>
        <w:rFonts w:ascii="Courier New" w:hAnsi="Courier New" w:hint="default"/>
      </w:rPr>
    </w:lvl>
    <w:lvl w:ilvl="5" w:tplc="A64A169E">
      <w:start w:val="1"/>
      <w:numFmt w:val="bullet"/>
      <w:lvlText w:val=""/>
      <w:lvlJc w:val="left"/>
      <w:pPr>
        <w:ind w:left="4320" w:hanging="360"/>
      </w:pPr>
      <w:rPr>
        <w:rFonts w:ascii="Wingdings" w:hAnsi="Wingdings" w:hint="default"/>
      </w:rPr>
    </w:lvl>
    <w:lvl w:ilvl="6" w:tplc="094CE5BE">
      <w:start w:val="1"/>
      <w:numFmt w:val="bullet"/>
      <w:lvlText w:val=""/>
      <w:lvlJc w:val="left"/>
      <w:pPr>
        <w:ind w:left="5040" w:hanging="360"/>
      </w:pPr>
      <w:rPr>
        <w:rFonts w:ascii="Symbol" w:hAnsi="Symbol" w:hint="default"/>
      </w:rPr>
    </w:lvl>
    <w:lvl w:ilvl="7" w:tplc="353ED8D0">
      <w:start w:val="1"/>
      <w:numFmt w:val="bullet"/>
      <w:lvlText w:val="o"/>
      <w:lvlJc w:val="left"/>
      <w:pPr>
        <w:ind w:left="5760" w:hanging="360"/>
      </w:pPr>
      <w:rPr>
        <w:rFonts w:ascii="Courier New" w:hAnsi="Courier New" w:hint="default"/>
      </w:rPr>
    </w:lvl>
    <w:lvl w:ilvl="8" w:tplc="26364C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2"/>
  </w:num>
  <w:num w:numId="5">
    <w:abstractNumId w:val="3"/>
  </w:num>
  <w:num w:numId="6">
    <w:abstractNumId w:val="13"/>
  </w:num>
  <w:num w:numId="7">
    <w:abstractNumId w:val="1"/>
  </w:num>
  <w:num w:numId="8">
    <w:abstractNumId w:val="7"/>
  </w:num>
  <w:num w:numId="9">
    <w:abstractNumId w:val="4"/>
  </w:num>
  <w:num w:numId="10">
    <w:abstractNumId w:val="8"/>
  </w:num>
  <w:num w:numId="11">
    <w:abstractNumId w:val="9"/>
  </w:num>
  <w:num w:numId="12">
    <w:abstractNumId w:val="5"/>
  </w:num>
  <w:num w:numId="13">
    <w:abstractNumId w:val="14"/>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D363E"/>
    <w:rsid w:val="0086762D"/>
    <w:rsid w:val="0087CDEB"/>
    <w:rsid w:val="0089041C"/>
    <w:rsid w:val="008D2323"/>
    <w:rsid w:val="00A12570"/>
    <w:rsid w:val="00B6B9D9"/>
    <w:rsid w:val="00B937A8"/>
    <w:rsid w:val="00C17A66"/>
    <w:rsid w:val="00CC540D"/>
    <w:rsid w:val="00D13EAC"/>
    <w:rsid w:val="00D20DEE"/>
    <w:rsid w:val="00DF4C84"/>
    <w:rsid w:val="00E3AF80"/>
    <w:rsid w:val="00E543A8"/>
    <w:rsid w:val="011248BD"/>
    <w:rsid w:val="012FE058"/>
    <w:rsid w:val="015B54FA"/>
    <w:rsid w:val="016CB328"/>
    <w:rsid w:val="01B3C8F2"/>
    <w:rsid w:val="01D312F1"/>
    <w:rsid w:val="02077678"/>
    <w:rsid w:val="021584E6"/>
    <w:rsid w:val="021FCB72"/>
    <w:rsid w:val="0224D47D"/>
    <w:rsid w:val="023602A4"/>
    <w:rsid w:val="0258C29B"/>
    <w:rsid w:val="02A75C7C"/>
    <w:rsid w:val="02AF046D"/>
    <w:rsid w:val="02BCDB33"/>
    <w:rsid w:val="02C2A0AA"/>
    <w:rsid w:val="02E5C139"/>
    <w:rsid w:val="0310B29C"/>
    <w:rsid w:val="031A9DB6"/>
    <w:rsid w:val="0327E533"/>
    <w:rsid w:val="0328152B"/>
    <w:rsid w:val="0335D381"/>
    <w:rsid w:val="03694ACD"/>
    <w:rsid w:val="037E7C45"/>
    <w:rsid w:val="03A0C94A"/>
    <w:rsid w:val="03AD905E"/>
    <w:rsid w:val="03C6E320"/>
    <w:rsid w:val="03D1D305"/>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22AA45"/>
    <w:rsid w:val="0837E29F"/>
    <w:rsid w:val="083844F4"/>
    <w:rsid w:val="083C79BD"/>
    <w:rsid w:val="08434D16"/>
    <w:rsid w:val="08579A1C"/>
    <w:rsid w:val="085EB518"/>
    <w:rsid w:val="087912A0"/>
    <w:rsid w:val="0880E74C"/>
    <w:rsid w:val="089FCBCA"/>
    <w:rsid w:val="08B18C1D"/>
    <w:rsid w:val="08C02040"/>
    <w:rsid w:val="08C42DE8"/>
    <w:rsid w:val="08E71912"/>
    <w:rsid w:val="09249665"/>
    <w:rsid w:val="095160E1"/>
    <w:rsid w:val="096BA966"/>
    <w:rsid w:val="09889F7A"/>
    <w:rsid w:val="09B9489B"/>
    <w:rsid w:val="09C2952E"/>
    <w:rsid w:val="09C615F6"/>
    <w:rsid w:val="09C8F520"/>
    <w:rsid w:val="09E07E56"/>
    <w:rsid w:val="09E119EB"/>
    <w:rsid w:val="09F440A9"/>
    <w:rsid w:val="0A201E4C"/>
    <w:rsid w:val="0A249F95"/>
    <w:rsid w:val="0A36DB8D"/>
    <w:rsid w:val="0A48258B"/>
    <w:rsid w:val="0A5662EB"/>
    <w:rsid w:val="0A5BADC9"/>
    <w:rsid w:val="0AD36B0C"/>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443B46"/>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77336"/>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925E60"/>
    <w:rsid w:val="12A612D1"/>
    <w:rsid w:val="12C43A5D"/>
    <w:rsid w:val="1310006F"/>
    <w:rsid w:val="1310C45B"/>
    <w:rsid w:val="13562ABF"/>
    <w:rsid w:val="135853BA"/>
    <w:rsid w:val="137DD45B"/>
    <w:rsid w:val="13CFDB34"/>
    <w:rsid w:val="144F9495"/>
    <w:rsid w:val="1450EE9A"/>
    <w:rsid w:val="1455FA25"/>
    <w:rsid w:val="1457D85B"/>
    <w:rsid w:val="14A69B03"/>
    <w:rsid w:val="14B232B6"/>
    <w:rsid w:val="14F2B98F"/>
    <w:rsid w:val="14FFC789"/>
    <w:rsid w:val="150E0376"/>
    <w:rsid w:val="1582EF24"/>
    <w:rsid w:val="15BBF653"/>
    <w:rsid w:val="15CBAE1C"/>
    <w:rsid w:val="15F53472"/>
    <w:rsid w:val="164D339F"/>
    <w:rsid w:val="1684407C"/>
    <w:rsid w:val="169301E4"/>
    <w:rsid w:val="169AF1C8"/>
    <w:rsid w:val="16A40B67"/>
    <w:rsid w:val="16E60A41"/>
    <w:rsid w:val="17076986"/>
    <w:rsid w:val="1708EFC4"/>
    <w:rsid w:val="172940F6"/>
    <w:rsid w:val="177A08C4"/>
    <w:rsid w:val="178C18BC"/>
    <w:rsid w:val="17ABE23B"/>
    <w:rsid w:val="17B95833"/>
    <w:rsid w:val="180E3888"/>
    <w:rsid w:val="181EC1FE"/>
    <w:rsid w:val="18262588"/>
    <w:rsid w:val="183CF655"/>
    <w:rsid w:val="18488E27"/>
    <w:rsid w:val="1851457E"/>
    <w:rsid w:val="186228C8"/>
    <w:rsid w:val="187AB057"/>
    <w:rsid w:val="18C0D85A"/>
    <w:rsid w:val="18C7DD53"/>
    <w:rsid w:val="18DAD16D"/>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3C360F"/>
    <w:rsid w:val="1F6BF24C"/>
    <w:rsid w:val="1F80FBE9"/>
    <w:rsid w:val="1F93CF29"/>
    <w:rsid w:val="1FA4BFBC"/>
    <w:rsid w:val="1FBB38FC"/>
    <w:rsid w:val="1FF76073"/>
    <w:rsid w:val="206826C7"/>
    <w:rsid w:val="2074B84E"/>
    <w:rsid w:val="207AD5DA"/>
    <w:rsid w:val="207F1D9A"/>
    <w:rsid w:val="207F8B64"/>
    <w:rsid w:val="2087F83C"/>
    <w:rsid w:val="208B7B66"/>
    <w:rsid w:val="208D398C"/>
    <w:rsid w:val="20BFA98F"/>
    <w:rsid w:val="20FFBE09"/>
    <w:rsid w:val="2119D2A5"/>
    <w:rsid w:val="212E3926"/>
    <w:rsid w:val="2151CAAA"/>
    <w:rsid w:val="217590A1"/>
    <w:rsid w:val="21B68AD4"/>
    <w:rsid w:val="21B738D1"/>
    <w:rsid w:val="21FD74B3"/>
    <w:rsid w:val="21FFED0F"/>
    <w:rsid w:val="2229654A"/>
    <w:rsid w:val="222CBC1A"/>
    <w:rsid w:val="2241D9F0"/>
    <w:rsid w:val="22475270"/>
    <w:rsid w:val="225FA9F2"/>
    <w:rsid w:val="22657395"/>
    <w:rsid w:val="22755CB5"/>
    <w:rsid w:val="22C7AC73"/>
    <w:rsid w:val="22F76648"/>
    <w:rsid w:val="22FE158D"/>
    <w:rsid w:val="23137B79"/>
    <w:rsid w:val="23405763"/>
    <w:rsid w:val="235BCE8E"/>
    <w:rsid w:val="23803AA3"/>
    <w:rsid w:val="23817CEF"/>
    <w:rsid w:val="23B0816F"/>
    <w:rsid w:val="23EC7673"/>
    <w:rsid w:val="23FDC6C2"/>
    <w:rsid w:val="240D6BBD"/>
    <w:rsid w:val="24191DBA"/>
    <w:rsid w:val="243C4F2C"/>
    <w:rsid w:val="244EF5BF"/>
    <w:rsid w:val="24A32654"/>
    <w:rsid w:val="24C31311"/>
    <w:rsid w:val="24C6485C"/>
    <w:rsid w:val="24D6AC30"/>
    <w:rsid w:val="24D910B7"/>
    <w:rsid w:val="24ED2C66"/>
    <w:rsid w:val="24FC1CD4"/>
    <w:rsid w:val="2523E3D7"/>
    <w:rsid w:val="259EFB71"/>
    <w:rsid w:val="26155C23"/>
    <w:rsid w:val="26470FA1"/>
    <w:rsid w:val="2660A51E"/>
    <w:rsid w:val="2674E118"/>
    <w:rsid w:val="26832A20"/>
    <w:rsid w:val="268AF0C8"/>
    <w:rsid w:val="26A04033"/>
    <w:rsid w:val="26BBB619"/>
    <w:rsid w:val="26BEBD0A"/>
    <w:rsid w:val="26E23937"/>
    <w:rsid w:val="26F53E02"/>
    <w:rsid w:val="278E3974"/>
    <w:rsid w:val="278E84A4"/>
    <w:rsid w:val="2795AB21"/>
    <w:rsid w:val="28082C9D"/>
    <w:rsid w:val="280C9357"/>
    <w:rsid w:val="282B2CE0"/>
    <w:rsid w:val="2841BEF9"/>
    <w:rsid w:val="2848E7C9"/>
    <w:rsid w:val="28612778"/>
    <w:rsid w:val="2894E751"/>
    <w:rsid w:val="29463FBC"/>
    <w:rsid w:val="296EA528"/>
    <w:rsid w:val="2A8F3C80"/>
    <w:rsid w:val="2AA84EFA"/>
    <w:rsid w:val="2AAB79E8"/>
    <w:rsid w:val="2AB1D596"/>
    <w:rsid w:val="2ACA2F34"/>
    <w:rsid w:val="2AD8A6FE"/>
    <w:rsid w:val="2AF26CF2"/>
    <w:rsid w:val="2B1F53DC"/>
    <w:rsid w:val="2B223726"/>
    <w:rsid w:val="2B2A2559"/>
    <w:rsid w:val="2B479C3C"/>
    <w:rsid w:val="2B4E6DE2"/>
    <w:rsid w:val="2B938CDB"/>
    <w:rsid w:val="2BCFA1A1"/>
    <w:rsid w:val="2C035921"/>
    <w:rsid w:val="2C384F2B"/>
    <w:rsid w:val="2C841431"/>
    <w:rsid w:val="2CE7F555"/>
    <w:rsid w:val="2CEF6C76"/>
    <w:rsid w:val="2CFF90A7"/>
    <w:rsid w:val="2D2C0A6D"/>
    <w:rsid w:val="2D6B9D57"/>
    <w:rsid w:val="2D7B6494"/>
    <w:rsid w:val="2D9C4935"/>
    <w:rsid w:val="2E1A91D2"/>
    <w:rsid w:val="2E2699C6"/>
    <w:rsid w:val="2E58FD5E"/>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973663"/>
    <w:rsid w:val="32B3FAB2"/>
    <w:rsid w:val="32D35945"/>
    <w:rsid w:val="32D4DF2D"/>
    <w:rsid w:val="332BDC8B"/>
    <w:rsid w:val="33368765"/>
    <w:rsid w:val="3373D049"/>
    <w:rsid w:val="337606DD"/>
    <w:rsid w:val="33B9E43B"/>
    <w:rsid w:val="33E2FC32"/>
    <w:rsid w:val="33FE7ED3"/>
    <w:rsid w:val="341DD6C8"/>
    <w:rsid w:val="3447E61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6D68F01"/>
    <w:rsid w:val="37028E91"/>
    <w:rsid w:val="372436D1"/>
    <w:rsid w:val="375AE8E2"/>
    <w:rsid w:val="376498A9"/>
    <w:rsid w:val="37876BD5"/>
    <w:rsid w:val="37D3D060"/>
    <w:rsid w:val="37D4911A"/>
    <w:rsid w:val="37D7E023"/>
    <w:rsid w:val="37EF5246"/>
    <w:rsid w:val="38456C50"/>
    <w:rsid w:val="38770181"/>
    <w:rsid w:val="3887870C"/>
    <w:rsid w:val="389B9CE4"/>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AF0D868"/>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AB58D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0B093E"/>
    <w:rsid w:val="423725C9"/>
    <w:rsid w:val="4245F1C3"/>
    <w:rsid w:val="42597184"/>
    <w:rsid w:val="428161E6"/>
    <w:rsid w:val="42C1666F"/>
    <w:rsid w:val="42CD616A"/>
    <w:rsid w:val="4316C354"/>
    <w:rsid w:val="4356E576"/>
    <w:rsid w:val="438BDBB2"/>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A8823D"/>
    <w:rsid w:val="45BAAE98"/>
    <w:rsid w:val="45C67157"/>
    <w:rsid w:val="45CA15CE"/>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795FB8"/>
    <w:rsid w:val="4B7DD6AC"/>
    <w:rsid w:val="4B9C9273"/>
    <w:rsid w:val="4BD106C6"/>
    <w:rsid w:val="4BE8DC68"/>
    <w:rsid w:val="4BFBAFE3"/>
    <w:rsid w:val="4C54FB32"/>
    <w:rsid w:val="4C7F9FC0"/>
    <w:rsid w:val="4C8699AD"/>
    <w:rsid w:val="4CD146E7"/>
    <w:rsid w:val="4CDCD3B3"/>
    <w:rsid w:val="4CFDCAA3"/>
    <w:rsid w:val="4D47C171"/>
    <w:rsid w:val="4D7670EF"/>
    <w:rsid w:val="4D936D57"/>
    <w:rsid w:val="4DCA7213"/>
    <w:rsid w:val="4DD5C484"/>
    <w:rsid w:val="4DDBB16C"/>
    <w:rsid w:val="4DEAEB6B"/>
    <w:rsid w:val="4DF4954A"/>
    <w:rsid w:val="4E18EFB2"/>
    <w:rsid w:val="4E5184E1"/>
    <w:rsid w:val="4E868A5B"/>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09E5985"/>
    <w:rsid w:val="50DAEDC3"/>
    <w:rsid w:val="51024E23"/>
    <w:rsid w:val="51110F29"/>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3EAF27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D4B0DF"/>
    <w:rsid w:val="55E6F8E4"/>
    <w:rsid w:val="55FE0431"/>
    <w:rsid w:val="560DCFB0"/>
    <w:rsid w:val="564D8D0D"/>
    <w:rsid w:val="565E3D64"/>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9F9C97"/>
    <w:rsid w:val="5AA2AEBB"/>
    <w:rsid w:val="5ABF0C80"/>
    <w:rsid w:val="5ADBD068"/>
    <w:rsid w:val="5ADCE58E"/>
    <w:rsid w:val="5B117DA4"/>
    <w:rsid w:val="5B41CFCA"/>
    <w:rsid w:val="5B712D3F"/>
    <w:rsid w:val="5B8AA177"/>
    <w:rsid w:val="5BA25B38"/>
    <w:rsid w:val="5BB22CAB"/>
    <w:rsid w:val="5BB64D03"/>
    <w:rsid w:val="5BBC3B34"/>
    <w:rsid w:val="5BC8FA3B"/>
    <w:rsid w:val="5BF49863"/>
    <w:rsid w:val="5C04E0BA"/>
    <w:rsid w:val="5C3FE1A1"/>
    <w:rsid w:val="5C568F35"/>
    <w:rsid w:val="5CA331E6"/>
    <w:rsid w:val="5CCA825F"/>
    <w:rsid w:val="5CCBCF01"/>
    <w:rsid w:val="5CF934D7"/>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CAAF7A"/>
    <w:rsid w:val="605402FC"/>
    <w:rsid w:val="609D5889"/>
    <w:rsid w:val="60C53BE1"/>
    <w:rsid w:val="613F8960"/>
    <w:rsid w:val="614173E6"/>
    <w:rsid w:val="61564BA1"/>
    <w:rsid w:val="61B198E9"/>
    <w:rsid w:val="61C9A549"/>
    <w:rsid w:val="61D7E190"/>
    <w:rsid w:val="61E6A43E"/>
    <w:rsid w:val="628609F4"/>
    <w:rsid w:val="628AF550"/>
    <w:rsid w:val="628EBC17"/>
    <w:rsid w:val="62955389"/>
    <w:rsid w:val="6303B768"/>
    <w:rsid w:val="630A665D"/>
    <w:rsid w:val="631CEFB7"/>
    <w:rsid w:val="6330CC4C"/>
    <w:rsid w:val="635908D7"/>
    <w:rsid w:val="6377A68E"/>
    <w:rsid w:val="63BB0072"/>
    <w:rsid w:val="63D7AEAF"/>
    <w:rsid w:val="63E10874"/>
    <w:rsid w:val="645DCA87"/>
    <w:rsid w:val="64C06976"/>
    <w:rsid w:val="64F617EC"/>
    <w:rsid w:val="64FEE98E"/>
    <w:rsid w:val="65209257"/>
    <w:rsid w:val="6537EB9D"/>
    <w:rsid w:val="6546F16C"/>
    <w:rsid w:val="65755948"/>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65D0C4"/>
    <w:rsid w:val="6BDF99E9"/>
    <w:rsid w:val="6C0455D1"/>
    <w:rsid w:val="6C1C7BD5"/>
    <w:rsid w:val="6C8DE6EB"/>
    <w:rsid w:val="6C953AC5"/>
    <w:rsid w:val="6D0A170A"/>
    <w:rsid w:val="6D43C1D6"/>
    <w:rsid w:val="6D617F2B"/>
    <w:rsid w:val="6D659559"/>
    <w:rsid w:val="6D6ABC51"/>
    <w:rsid w:val="6D9C69D6"/>
    <w:rsid w:val="6DD6A1CF"/>
    <w:rsid w:val="6DF12E8D"/>
    <w:rsid w:val="6E1B1C7B"/>
    <w:rsid w:val="6E5CEE6A"/>
    <w:rsid w:val="6E5FC8B7"/>
    <w:rsid w:val="6E6C2150"/>
    <w:rsid w:val="6ECE4DCE"/>
    <w:rsid w:val="6EE2C751"/>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81EB"/>
    <w:rsid w:val="7166A0E6"/>
    <w:rsid w:val="71816637"/>
    <w:rsid w:val="719BB977"/>
    <w:rsid w:val="71B5FA41"/>
    <w:rsid w:val="71C372AC"/>
    <w:rsid w:val="71FEE017"/>
    <w:rsid w:val="72374A9A"/>
    <w:rsid w:val="7265FA9E"/>
    <w:rsid w:val="72807282"/>
    <w:rsid w:val="72D11A0C"/>
    <w:rsid w:val="72E74952"/>
    <w:rsid w:val="7342A9A5"/>
    <w:rsid w:val="735B6A04"/>
    <w:rsid w:val="73819263"/>
    <w:rsid w:val="7387FED6"/>
    <w:rsid w:val="73A559AE"/>
    <w:rsid w:val="73D5594D"/>
    <w:rsid w:val="73D84736"/>
    <w:rsid w:val="73E41D28"/>
    <w:rsid w:val="73F0CDC6"/>
    <w:rsid w:val="73F4AF6B"/>
    <w:rsid w:val="74020C4B"/>
    <w:rsid w:val="742999B7"/>
    <w:rsid w:val="743BB6CE"/>
    <w:rsid w:val="747B6CEF"/>
    <w:rsid w:val="7485E57D"/>
    <w:rsid w:val="7497F949"/>
    <w:rsid w:val="74AD1652"/>
    <w:rsid w:val="74C4402D"/>
    <w:rsid w:val="74DD9636"/>
    <w:rsid w:val="74FBA738"/>
    <w:rsid w:val="754F068D"/>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BA5CAA"/>
    <w:rsid w:val="77FD7367"/>
    <w:rsid w:val="78475D85"/>
    <w:rsid w:val="789170A3"/>
    <w:rsid w:val="78D4D5FB"/>
    <w:rsid w:val="78F175C1"/>
    <w:rsid w:val="78F7D83E"/>
    <w:rsid w:val="79090DF9"/>
    <w:rsid w:val="790CDC5F"/>
    <w:rsid w:val="7912D0EF"/>
    <w:rsid w:val="792CF4CF"/>
    <w:rsid w:val="792F6475"/>
    <w:rsid w:val="792FA9FD"/>
    <w:rsid w:val="7960C7AD"/>
    <w:rsid w:val="7969D07F"/>
    <w:rsid w:val="797327EA"/>
    <w:rsid w:val="797655D4"/>
    <w:rsid w:val="79C20068"/>
    <w:rsid w:val="79FAD8BE"/>
    <w:rsid w:val="7A5E83AC"/>
    <w:rsid w:val="7A9B27C3"/>
    <w:rsid w:val="7ACDF776"/>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8100C5"/>
    <w:rsid w:val="7E930AFF"/>
    <w:rsid w:val="7E958968"/>
    <w:rsid w:val="7EB2D08C"/>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12/23/names-of-3d-shapes-video-3/" TargetMode="External"/><Relationship Id="rId18" Type="http://schemas.openxmlformats.org/officeDocument/2006/relationships/hyperlink" Target="https://classroom.thenational.academy/lessons/resultant-forces-6wwk2d" TargetMode="External"/><Relationship Id="rId26" Type="http://schemas.openxmlformats.org/officeDocument/2006/relationships/hyperlink" Target="https://teachers.thenational.academy/lessons/julian-opie-portraits-part-2-c9hpcd" TargetMode="External"/><Relationship Id="rId21" Type="http://schemas.openxmlformats.org/officeDocument/2006/relationships/hyperlink" Target="mailto:april.shepherd@appletonacademy.co.uk" TargetMode="External"/><Relationship Id="rId34" Type="http://schemas.openxmlformats.org/officeDocument/2006/relationships/hyperlink" Target="https://classroom.thenational.academy/lessons/understanding-of-religion-in-sociology-70w68c" TargetMode="External"/><Relationship Id="rId7" Type="http://schemas.openxmlformats.org/officeDocument/2006/relationships/webSettings" Target="webSettings.xml"/><Relationship Id="rId12" Type="http://schemas.openxmlformats.org/officeDocument/2006/relationships/hyperlink" Target="https://corbettmaths.com/wp-content/uploads/2013/02/quadrilaterals-pdf1.pdf" TargetMode="External"/><Relationship Id="rId17" Type="http://schemas.openxmlformats.org/officeDocument/2006/relationships/hyperlink" Target="https://classroom.thenational.academy/lessons/representing-forces-6hhpad" TargetMode="External"/><Relationship Id="rId25" Type="http://schemas.openxmlformats.org/officeDocument/2006/relationships/hyperlink" Target="http://idea.org.uk/" TargetMode="External"/><Relationship Id="rId33" Type="http://schemas.openxmlformats.org/officeDocument/2006/relationships/hyperlink" Target="https://www.bbc.co.uk/bitesize/topics/zbw7pv4/articles/zrrnpg8" TargetMode="External"/><Relationship Id="rId2" Type="http://schemas.openxmlformats.org/officeDocument/2006/relationships/customXml" Target="../customXml/item2.xml"/><Relationship Id="rId16" Type="http://schemas.openxmlformats.org/officeDocument/2006/relationships/hyperlink" Target="https://classroom.thenational.academy/lessons/what-are-forces-crw38r" TargetMode="External"/><Relationship Id="rId20" Type="http://schemas.openxmlformats.org/officeDocument/2006/relationships/hyperlink" Target="https://teams.microsoft.com/_" TargetMode="External"/><Relationship Id="rId29" Type="http://schemas.openxmlformats.org/officeDocument/2006/relationships/hyperlink" Target="https://www.bbc.co.uk/bitesize/guides/zvs9q6f/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12/21/names-of-quadrilaterals-video-2/" TargetMode="External"/><Relationship Id="rId24"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2" Type="http://schemas.openxmlformats.org/officeDocument/2006/relationships/hyperlink" Target="https://www.bbc.co.uk/bitesize/topics/zbw7pv4/articles/zrrnpg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ouise.egerton@appletonacademy.co.uk" TargetMode="External"/><Relationship Id="rId23" Type="http://schemas.openxmlformats.org/officeDocument/2006/relationships/hyperlink" Target="https://classroom.thenational.academy/lessons/timed-collection-c4t3ad" TargetMode="External"/><Relationship Id="rId28" Type="http://schemas.openxmlformats.org/officeDocument/2006/relationships/hyperlink" Target="mailto:stephanie.bottomley@appletonacademy.co.uk" TargetMode="External"/><Relationship Id="rId36" Type="http://schemas.openxmlformats.org/officeDocument/2006/relationships/fontTable" Target="fontTable.xml"/><Relationship Id="rId10" Type="http://schemas.openxmlformats.org/officeDocument/2006/relationships/hyperlink" Target="https://corbettmaths.com/wp-content/uploads/2013/02/2d-shapes-pdf1.pdf" TargetMode="External"/><Relationship Id="rId19" Type="http://schemas.openxmlformats.org/officeDocument/2006/relationships/hyperlink" Target="https://classroom.thenational.academy/lessons/investigating-speed-cmtpad"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corbettmaths.com/2013/12/20/names-of-2d-shapes-video-1/" TargetMode="External"/><Relationship Id="rId14" Type="http://schemas.openxmlformats.org/officeDocument/2006/relationships/hyperlink" Target="https://corbettmaths.com/wp-content/uploads/2013/02/3d-shapes-pdf2.pdf" TargetMode="External"/><Relationship Id="rId22" Type="http://schemas.openxmlformats.org/officeDocument/2006/relationships/hyperlink" Target="mailto:susanna.cirulli@appletonacademy.co.uk" TargetMode="External"/><Relationship Id="rId27" Type="http://schemas.openxmlformats.org/officeDocument/2006/relationships/hyperlink" Target="https://exceedacademiesbfd.sharepoint.com/:p:/s/AA-SecondaryCurriculum/EZcAHq0dActPu5ZXz9Cyw40BjoWk-27cq3YnvWflGkjZCQ?e=3dnHRu" TargetMode="External"/><Relationship Id="rId30" Type="http://schemas.openxmlformats.org/officeDocument/2006/relationships/hyperlink" Target="https://www.bbc.co.uk/bitesize/guides/zvs9q6f/test" TargetMode="External"/><Relationship Id="rId35" Type="http://schemas.openxmlformats.org/officeDocument/2006/relationships/hyperlink" Target="https://classroom.thenational.academy/lessons/cpr-6mv38d"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2022-01-31T10:50:00Z</dcterms:created>
  <dcterms:modified xsi:type="dcterms:W3CDTF">2022-01-31T10:50:00Z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